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5" w:type="dxa"/>
        <w:tblInd w:w="-993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7"/>
        <w:gridCol w:w="5261"/>
        <w:gridCol w:w="4247"/>
        <w:gridCol w:w="20"/>
      </w:tblGrid>
      <w:tr w:rsidR="001F093F" w:rsidRPr="001F093F" w14:paraId="3716FBD2" w14:textId="77777777" w:rsidTr="00996242">
        <w:trPr>
          <w:gridAfter w:val="1"/>
          <w:wAfter w:w="6" w:type="dxa"/>
          <w:trHeight w:val="408"/>
        </w:trPr>
        <w:tc>
          <w:tcPr>
            <w:tcW w:w="827" w:type="dxa"/>
            <w:vMerge w:val="restart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64054A7F" w14:textId="77777777" w:rsidR="001F093F" w:rsidRPr="001F093F" w:rsidRDefault="001F093F" w:rsidP="001F093F">
            <w:pPr>
              <w:spacing w:before="645" w:after="645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1F093F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69" w:type="dxa"/>
            <w:vMerge w:val="restart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3A07C853" w14:textId="77777777" w:rsidR="001F093F" w:rsidRPr="001F093F" w:rsidRDefault="001F093F" w:rsidP="001F093F">
            <w:pPr>
              <w:spacing w:before="645" w:after="645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1F093F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Наименование медицинской организации</w:t>
            </w:r>
          </w:p>
        </w:tc>
        <w:tc>
          <w:tcPr>
            <w:tcW w:w="4253" w:type="dxa"/>
            <w:vMerge w:val="restart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579CD7FD" w14:textId="77777777" w:rsidR="001F093F" w:rsidRPr="001F093F" w:rsidRDefault="001F093F" w:rsidP="001F093F">
            <w:pPr>
              <w:spacing w:before="645" w:after="645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1F093F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Адрес официального сайта медицинской организации</w:t>
            </w:r>
          </w:p>
        </w:tc>
      </w:tr>
      <w:tr w:rsidR="001F093F" w:rsidRPr="001F093F" w14:paraId="0A9A9475" w14:textId="77777777" w:rsidTr="00996242">
        <w:tc>
          <w:tcPr>
            <w:tcW w:w="827" w:type="dxa"/>
            <w:vMerge/>
            <w:shd w:val="clear" w:color="auto" w:fill="FFFFFF"/>
            <w:vAlign w:val="center"/>
            <w:hideMark/>
          </w:tcPr>
          <w:p w14:paraId="07C78B3F" w14:textId="77777777" w:rsidR="001F093F" w:rsidRPr="001F093F" w:rsidRDefault="001F093F" w:rsidP="001F093F">
            <w:pPr>
              <w:spacing w:before="645" w:after="645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5269" w:type="dxa"/>
            <w:vMerge/>
            <w:shd w:val="clear" w:color="auto" w:fill="FFFFFF"/>
            <w:vAlign w:val="center"/>
            <w:hideMark/>
          </w:tcPr>
          <w:p w14:paraId="0D35AF34" w14:textId="77777777" w:rsidR="001F093F" w:rsidRPr="001F093F" w:rsidRDefault="001F093F" w:rsidP="001F093F">
            <w:pPr>
              <w:spacing w:before="645" w:after="645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shd w:val="clear" w:color="auto" w:fill="FFFFFF"/>
            <w:vAlign w:val="center"/>
            <w:hideMark/>
          </w:tcPr>
          <w:p w14:paraId="5F8F2406" w14:textId="77777777" w:rsidR="001F093F" w:rsidRPr="001F093F" w:rsidRDefault="001F093F" w:rsidP="001F093F">
            <w:pPr>
              <w:spacing w:before="645" w:after="645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FFFFFF"/>
            <w:vAlign w:val="center"/>
            <w:hideMark/>
          </w:tcPr>
          <w:p w14:paraId="1165D49F" w14:textId="77777777" w:rsidR="001F093F" w:rsidRPr="001F093F" w:rsidRDefault="001F093F" w:rsidP="001F093F">
            <w:pPr>
              <w:spacing w:before="645" w:after="645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</w:p>
        </w:tc>
      </w:tr>
      <w:tr w:rsidR="001F093F" w:rsidRPr="001F093F" w14:paraId="1647CE1F" w14:textId="77777777" w:rsidTr="00996242">
        <w:tc>
          <w:tcPr>
            <w:tcW w:w="827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673E04EC" w14:textId="77777777" w:rsidR="001F093F" w:rsidRPr="001F093F" w:rsidRDefault="001F093F" w:rsidP="001F093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1F093F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514FC952" w14:textId="77777777" w:rsidR="001F093F" w:rsidRPr="001F093F" w:rsidRDefault="001F093F" w:rsidP="001F093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1F093F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ГБУЗ ПК "Бардымская ЦРБ им. А.П. Курочкиной"</w:t>
            </w:r>
          </w:p>
        </w:tc>
        <w:tc>
          <w:tcPr>
            <w:tcW w:w="4253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7CEB24BA" w14:textId="77777777" w:rsidR="001F093F" w:rsidRPr="001F093F" w:rsidRDefault="001F093F" w:rsidP="001F093F">
            <w:pPr>
              <w:spacing w:before="360"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hyperlink r:id="rId4" w:history="1">
              <w:r w:rsidRPr="001F093F">
                <w:rPr>
                  <w:rFonts w:ascii="Roboto" w:eastAsia="Times New Roman" w:hAnsi="Roboto" w:cs="Times New Roman"/>
                  <w:color w:val="3B4256"/>
                  <w:sz w:val="24"/>
                  <w:szCs w:val="24"/>
                  <w:u w:val="single"/>
                  <w:lang w:eastAsia="ru-RU"/>
                </w:rPr>
                <w:t>http://bardacrb.ru/</w:t>
              </w:r>
            </w:hyperlink>
          </w:p>
        </w:tc>
        <w:tc>
          <w:tcPr>
            <w:tcW w:w="6" w:type="dxa"/>
            <w:shd w:val="clear" w:color="auto" w:fill="FFFFFF"/>
            <w:vAlign w:val="center"/>
            <w:hideMark/>
          </w:tcPr>
          <w:p w14:paraId="63ED00E2" w14:textId="77777777" w:rsidR="001F093F" w:rsidRPr="001F093F" w:rsidRDefault="001F093F" w:rsidP="001F0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93F" w:rsidRPr="001F093F" w14:paraId="15E1976D" w14:textId="77777777" w:rsidTr="00996242">
        <w:tc>
          <w:tcPr>
            <w:tcW w:w="827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5BBB43F1" w14:textId="77777777" w:rsidR="001F093F" w:rsidRPr="001F093F" w:rsidRDefault="001F093F" w:rsidP="001F093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1F093F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3A2A55BC" w14:textId="77777777" w:rsidR="001F093F" w:rsidRPr="001F093F" w:rsidRDefault="001F093F" w:rsidP="001F093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1F093F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ГБУЗ ПК "КБ им. Вагнера Е.А." г. Березники</w:t>
            </w:r>
          </w:p>
        </w:tc>
        <w:tc>
          <w:tcPr>
            <w:tcW w:w="4253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0527D754" w14:textId="77777777" w:rsidR="001F093F" w:rsidRPr="001F093F" w:rsidRDefault="001F093F" w:rsidP="001F093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Pr="001F093F">
                <w:rPr>
                  <w:rFonts w:ascii="Roboto" w:eastAsia="Times New Roman" w:hAnsi="Roboto" w:cs="Times New Roman"/>
                  <w:color w:val="3B4256"/>
                  <w:sz w:val="24"/>
                  <w:szCs w:val="24"/>
                  <w:u w:val="single"/>
                  <w:lang w:eastAsia="ru-RU"/>
                </w:rPr>
                <w:t>http://hospital.mmdl.ru/</w:t>
              </w:r>
            </w:hyperlink>
          </w:p>
        </w:tc>
        <w:tc>
          <w:tcPr>
            <w:tcW w:w="6" w:type="dxa"/>
            <w:shd w:val="clear" w:color="auto" w:fill="FFFFFF"/>
            <w:vAlign w:val="center"/>
            <w:hideMark/>
          </w:tcPr>
          <w:p w14:paraId="647C76AC" w14:textId="77777777" w:rsidR="001F093F" w:rsidRPr="001F093F" w:rsidRDefault="001F093F" w:rsidP="001F0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93F" w:rsidRPr="001F093F" w14:paraId="651E6980" w14:textId="77777777" w:rsidTr="00996242">
        <w:tc>
          <w:tcPr>
            <w:tcW w:w="827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0A7AFC81" w14:textId="77777777" w:rsidR="001F093F" w:rsidRPr="001F093F" w:rsidRDefault="001F093F" w:rsidP="001F093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1F093F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2B35946A" w14:textId="77777777" w:rsidR="001F093F" w:rsidRPr="001F093F" w:rsidRDefault="001F093F" w:rsidP="001F093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1F093F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ГБУЗ ПК "Березовская ЦРБ"</w:t>
            </w:r>
          </w:p>
        </w:tc>
        <w:tc>
          <w:tcPr>
            <w:tcW w:w="4253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418B7F26" w14:textId="77777777" w:rsidR="001F093F" w:rsidRPr="001F093F" w:rsidRDefault="001F093F" w:rsidP="001F093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Pr="001F093F">
                <w:rPr>
                  <w:rFonts w:ascii="Roboto" w:eastAsia="Times New Roman" w:hAnsi="Roboto" w:cs="Times New Roman"/>
                  <w:color w:val="3B4256"/>
                  <w:sz w:val="24"/>
                  <w:szCs w:val="24"/>
                  <w:u w:val="single"/>
                  <w:lang w:eastAsia="ru-RU"/>
                </w:rPr>
                <w:t>http://www.berbol.ru</w:t>
              </w:r>
            </w:hyperlink>
          </w:p>
        </w:tc>
        <w:tc>
          <w:tcPr>
            <w:tcW w:w="6" w:type="dxa"/>
            <w:shd w:val="clear" w:color="auto" w:fill="FFFFFF"/>
            <w:vAlign w:val="center"/>
            <w:hideMark/>
          </w:tcPr>
          <w:p w14:paraId="1F99AA13" w14:textId="77777777" w:rsidR="001F093F" w:rsidRPr="001F093F" w:rsidRDefault="001F093F" w:rsidP="001F0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93F" w:rsidRPr="001F093F" w14:paraId="03825CF1" w14:textId="77777777" w:rsidTr="00996242">
        <w:tc>
          <w:tcPr>
            <w:tcW w:w="827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5AC24218" w14:textId="77777777" w:rsidR="001F093F" w:rsidRPr="001F093F" w:rsidRDefault="001F093F" w:rsidP="001F093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1F093F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696E7074" w14:textId="77777777" w:rsidR="001F093F" w:rsidRPr="001F093F" w:rsidRDefault="001F093F" w:rsidP="001F093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1F093F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ГБУЗ ПК "Больница Коми-Пермяцкого округа" </w:t>
            </w:r>
          </w:p>
        </w:tc>
        <w:tc>
          <w:tcPr>
            <w:tcW w:w="4253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4CDCF4E5" w14:textId="77777777" w:rsidR="001F093F" w:rsidRPr="001F093F" w:rsidRDefault="001F093F" w:rsidP="001F093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Pr="001F093F">
                <w:rPr>
                  <w:rFonts w:ascii="Roboto" w:eastAsia="Times New Roman" w:hAnsi="Roboto" w:cs="Times New Roman"/>
                  <w:color w:val="3B4256"/>
                  <w:sz w:val="24"/>
                  <w:szCs w:val="24"/>
                  <w:u w:val="single"/>
                  <w:lang w:eastAsia="ru-RU"/>
                </w:rPr>
                <w:t>http://bolnicakpo.ru</w:t>
              </w:r>
            </w:hyperlink>
          </w:p>
        </w:tc>
        <w:tc>
          <w:tcPr>
            <w:tcW w:w="6" w:type="dxa"/>
            <w:shd w:val="clear" w:color="auto" w:fill="FFFFFF"/>
            <w:vAlign w:val="center"/>
            <w:hideMark/>
          </w:tcPr>
          <w:p w14:paraId="53ABDE77" w14:textId="77777777" w:rsidR="001F093F" w:rsidRPr="001F093F" w:rsidRDefault="001F093F" w:rsidP="001F0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93F" w:rsidRPr="001F093F" w14:paraId="69AB5FD8" w14:textId="77777777" w:rsidTr="00996242">
        <w:tc>
          <w:tcPr>
            <w:tcW w:w="827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3B3437A2" w14:textId="77777777" w:rsidR="001F093F" w:rsidRPr="001F093F" w:rsidRDefault="001F093F" w:rsidP="001F093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1F093F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5D471086" w14:textId="77777777" w:rsidR="001F093F" w:rsidRPr="001F093F" w:rsidRDefault="001F093F" w:rsidP="001F093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1F093F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ГБУЗ ПК "Большесосновская ЦРБ им. </w:t>
            </w:r>
            <w:proofErr w:type="spellStart"/>
            <w:r w:rsidRPr="001F093F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Колчановой</w:t>
            </w:r>
            <w:proofErr w:type="spellEnd"/>
            <w:r w:rsidRPr="001F093F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 Г.Ф."</w:t>
            </w:r>
          </w:p>
        </w:tc>
        <w:tc>
          <w:tcPr>
            <w:tcW w:w="4253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0A51DA3F" w14:textId="77777777" w:rsidR="001F093F" w:rsidRPr="001F093F" w:rsidRDefault="001F093F" w:rsidP="001F093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Pr="001F093F">
                <w:rPr>
                  <w:rFonts w:ascii="Roboto" w:eastAsia="Times New Roman" w:hAnsi="Roboto" w:cs="Times New Roman"/>
                  <w:color w:val="3B4256"/>
                  <w:sz w:val="24"/>
                  <w:szCs w:val="24"/>
                  <w:u w:val="single"/>
                  <w:lang w:eastAsia="ru-RU"/>
                </w:rPr>
                <w:t>http://бснбол.рф/</w:t>
              </w:r>
            </w:hyperlink>
          </w:p>
        </w:tc>
        <w:tc>
          <w:tcPr>
            <w:tcW w:w="6" w:type="dxa"/>
            <w:shd w:val="clear" w:color="auto" w:fill="FFFFFF"/>
            <w:vAlign w:val="center"/>
            <w:hideMark/>
          </w:tcPr>
          <w:p w14:paraId="012E5624" w14:textId="77777777" w:rsidR="001F093F" w:rsidRPr="001F093F" w:rsidRDefault="001F093F" w:rsidP="001F0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93F" w:rsidRPr="001F093F" w14:paraId="4DC089AB" w14:textId="77777777" w:rsidTr="00996242">
        <w:tc>
          <w:tcPr>
            <w:tcW w:w="827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6E88C738" w14:textId="77777777" w:rsidR="001F093F" w:rsidRPr="001F093F" w:rsidRDefault="001F093F" w:rsidP="001F093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1F093F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6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104FAE47" w14:textId="77777777" w:rsidR="001F093F" w:rsidRPr="001F093F" w:rsidRDefault="001F093F" w:rsidP="001F093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1F093F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ГБУЗ ПК "Верещагинская ЦРБ"</w:t>
            </w:r>
          </w:p>
        </w:tc>
        <w:tc>
          <w:tcPr>
            <w:tcW w:w="4253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5BDD81E1" w14:textId="77777777" w:rsidR="001F093F" w:rsidRPr="001F093F" w:rsidRDefault="001F093F" w:rsidP="001F093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Pr="001F093F">
                <w:rPr>
                  <w:rFonts w:ascii="Roboto" w:eastAsia="Times New Roman" w:hAnsi="Roboto" w:cs="Times New Roman"/>
                  <w:color w:val="3B4256"/>
                  <w:sz w:val="24"/>
                  <w:szCs w:val="24"/>
                  <w:u w:val="single"/>
                  <w:lang w:eastAsia="ru-RU"/>
                </w:rPr>
                <w:t>http://vrb.perm.ru/</w:t>
              </w:r>
            </w:hyperlink>
          </w:p>
        </w:tc>
        <w:tc>
          <w:tcPr>
            <w:tcW w:w="6" w:type="dxa"/>
            <w:shd w:val="clear" w:color="auto" w:fill="FFFFFF"/>
            <w:vAlign w:val="center"/>
            <w:hideMark/>
          </w:tcPr>
          <w:p w14:paraId="5BCC7565" w14:textId="77777777" w:rsidR="001F093F" w:rsidRPr="001F093F" w:rsidRDefault="001F093F" w:rsidP="001F0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93F" w:rsidRPr="001F093F" w14:paraId="4E2CCCA5" w14:textId="77777777" w:rsidTr="00996242">
        <w:tc>
          <w:tcPr>
            <w:tcW w:w="827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6E6E4720" w14:textId="77777777" w:rsidR="001F093F" w:rsidRPr="001F093F" w:rsidRDefault="001F093F" w:rsidP="001F093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1F093F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6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17AB86F2" w14:textId="77777777" w:rsidR="001F093F" w:rsidRPr="001F093F" w:rsidRDefault="001F093F" w:rsidP="001F093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1F093F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ГБУЗ ПК "ГБ </w:t>
            </w:r>
            <w:proofErr w:type="spellStart"/>
            <w:r w:rsidRPr="001F093F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Лысьвенского</w:t>
            </w:r>
            <w:proofErr w:type="spellEnd"/>
            <w:r w:rsidRPr="001F093F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 ГО"</w:t>
            </w:r>
          </w:p>
        </w:tc>
        <w:tc>
          <w:tcPr>
            <w:tcW w:w="4253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2A64B02E" w14:textId="77777777" w:rsidR="001F093F" w:rsidRPr="001F093F" w:rsidRDefault="001F093F" w:rsidP="001F093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hyperlink r:id="rId10" w:anchor="content" w:history="1">
              <w:r w:rsidRPr="001F093F">
                <w:rPr>
                  <w:rFonts w:ascii="Roboto" w:eastAsia="Times New Roman" w:hAnsi="Roboto" w:cs="Times New Roman"/>
                  <w:color w:val="3B4256"/>
                  <w:sz w:val="24"/>
                  <w:szCs w:val="24"/>
                  <w:u w:val="single"/>
                  <w:lang w:eastAsia="ru-RU"/>
                </w:rPr>
                <w:t>http://www.lysvagb.ru/dispanserizaciya#content</w:t>
              </w:r>
            </w:hyperlink>
          </w:p>
        </w:tc>
        <w:tc>
          <w:tcPr>
            <w:tcW w:w="6" w:type="dxa"/>
            <w:shd w:val="clear" w:color="auto" w:fill="FFFFFF"/>
            <w:vAlign w:val="center"/>
            <w:hideMark/>
          </w:tcPr>
          <w:p w14:paraId="73C7AC60" w14:textId="77777777" w:rsidR="001F093F" w:rsidRPr="001F093F" w:rsidRDefault="001F093F" w:rsidP="001F0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93F" w:rsidRPr="001F093F" w14:paraId="58ADB70E" w14:textId="77777777" w:rsidTr="00996242">
        <w:tc>
          <w:tcPr>
            <w:tcW w:w="827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27B3B3D4" w14:textId="77777777" w:rsidR="001F093F" w:rsidRPr="001F093F" w:rsidRDefault="001F093F" w:rsidP="001F093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1F093F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6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34069658" w14:textId="77777777" w:rsidR="001F093F" w:rsidRPr="001F093F" w:rsidRDefault="001F093F" w:rsidP="001F093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1F093F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ГБУЗ ПК "КБ Свердловского района"</w:t>
            </w:r>
          </w:p>
        </w:tc>
        <w:tc>
          <w:tcPr>
            <w:tcW w:w="4253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7BC28EFF" w14:textId="77777777" w:rsidR="001F093F" w:rsidRPr="001F093F" w:rsidRDefault="001F093F" w:rsidP="001F093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Pr="001F093F">
                <w:rPr>
                  <w:rFonts w:ascii="Roboto" w:eastAsia="Times New Roman" w:hAnsi="Roboto" w:cs="Times New Roman"/>
                  <w:color w:val="3B4256"/>
                  <w:sz w:val="24"/>
                  <w:szCs w:val="24"/>
                  <w:u w:val="single"/>
                  <w:lang w:eastAsia="ru-RU"/>
                </w:rPr>
                <w:t>http://permkbsr.ru/</w:t>
              </w:r>
            </w:hyperlink>
          </w:p>
        </w:tc>
        <w:tc>
          <w:tcPr>
            <w:tcW w:w="6" w:type="dxa"/>
            <w:shd w:val="clear" w:color="auto" w:fill="FFFFFF"/>
            <w:vAlign w:val="center"/>
            <w:hideMark/>
          </w:tcPr>
          <w:p w14:paraId="71F4D574" w14:textId="77777777" w:rsidR="001F093F" w:rsidRPr="001F093F" w:rsidRDefault="001F093F" w:rsidP="001F0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93F" w:rsidRPr="001F093F" w14:paraId="549C682F" w14:textId="77777777" w:rsidTr="00996242">
        <w:tc>
          <w:tcPr>
            <w:tcW w:w="827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1B546DED" w14:textId="77777777" w:rsidR="001F093F" w:rsidRPr="001F093F" w:rsidRDefault="001F093F" w:rsidP="001F093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1F093F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6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1109EEC6" w14:textId="77777777" w:rsidR="001F093F" w:rsidRPr="001F093F" w:rsidRDefault="001F093F" w:rsidP="001F093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1F093F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ГАУЗ ПК "ГКБ 4"</w:t>
            </w:r>
          </w:p>
        </w:tc>
        <w:tc>
          <w:tcPr>
            <w:tcW w:w="4253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4519D4F5" w14:textId="77777777" w:rsidR="001F093F" w:rsidRPr="001F093F" w:rsidRDefault="001F093F" w:rsidP="001F093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hyperlink r:id="rId12" w:history="1">
              <w:r w:rsidRPr="001F093F">
                <w:rPr>
                  <w:rFonts w:ascii="Roboto" w:eastAsia="Times New Roman" w:hAnsi="Roboto" w:cs="Times New Roman"/>
                  <w:color w:val="3B4256"/>
                  <w:sz w:val="24"/>
                  <w:szCs w:val="24"/>
                  <w:u w:val="single"/>
                  <w:lang w:eastAsia="ru-RU"/>
                </w:rPr>
                <w:t>http://gkb4.perm.ru/</w:t>
              </w:r>
            </w:hyperlink>
          </w:p>
        </w:tc>
        <w:tc>
          <w:tcPr>
            <w:tcW w:w="6" w:type="dxa"/>
            <w:shd w:val="clear" w:color="auto" w:fill="FFFFFF"/>
            <w:vAlign w:val="center"/>
            <w:hideMark/>
          </w:tcPr>
          <w:p w14:paraId="0B0B893C" w14:textId="77777777" w:rsidR="001F093F" w:rsidRPr="001F093F" w:rsidRDefault="001F093F" w:rsidP="001F0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93F" w:rsidRPr="001F093F" w14:paraId="178BB967" w14:textId="77777777" w:rsidTr="00996242">
        <w:tc>
          <w:tcPr>
            <w:tcW w:w="827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0F55C56B" w14:textId="77777777" w:rsidR="001F093F" w:rsidRPr="001F093F" w:rsidRDefault="001F093F" w:rsidP="001F093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1F093F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6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68835463" w14:textId="77777777" w:rsidR="001F093F" w:rsidRPr="001F093F" w:rsidRDefault="001F093F" w:rsidP="001F093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1F093F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ГБУЗ ПК "ГКП 2"</w:t>
            </w:r>
          </w:p>
        </w:tc>
        <w:tc>
          <w:tcPr>
            <w:tcW w:w="4253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114954DA" w14:textId="77777777" w:rsidR="001F093F" w:rsidRPr="001F093F" w:rsidRDefault="001F093F" w:rsidP="001F093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hyperlink r:id="rId13" w:history="1">
              <w:r w:rsidRPr="001F093F">
                <w:rPr>
                  <w:rFonts w:ascii="Roboto" w:eastAsia="Times New Roman" w:hAnsi="Roboto" w:cs="Times New Roman"/>
                  <w:color w:val="3B4256"/>
                  <w:sz w:val="24"/>
                  <w:szCs w:val="24"/>
                  <w:u w:val="single"/>
                  <w:lang w:eastAsia="ru-RU"/>
                </w:rPr>
                <w:t>http://gp2.medicalperm.ru/informacija-dla-pacijentov/dispanserizacija/</w:t>
              </w:r>
            </w:hyperlink>
          </w:p>
        </w:tc>
        <w:tc>
          <w:tcPr>
            <w:tcW w:w="6" w:type="dxa"/>
            <w:shd w:val="clear" w:color="auto" w:fill="FFFFFF"/>
            <w:vAlign w:val="center"/>
            <w:hideMark/>
          </w:tcPr>
          <w:p w14:paraId="4548DE7A" w14:textId="77777777" w:rsidR="001F093F" w:rsidRPr="001F093F" w:rsidRDefault="001F093F" w:rsidP="001F0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93F" w:rsidRPr="001F093F" w14:paraId="0EEEE265" w14:textId="77777777" w:rsidTr="00996242">
        <w:tc>
          <w:tcPr>
            <w:tcW w:w="827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6654580B" w14:textId="77777777" w:rsidR="001F093F" w:rsidRPr="001F093F" w:rsidRDefault="001F093F" w:rsidP="001F093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1F093F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6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4CC27D9B" w14:textId="77777777" w:rsidR="001F093F" w:rsidRPr="001F093F" w:rsidRDefault="001F093F" w:rsidP="001F093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1F093F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ГБУЗ ПК "ГКП 4"</w:t>
            </w:r>
          </w:p>
        </w:tc>
        <w:tc>
          <w:tcPr>
            <w:tcW w:w="4253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5C597474" w14:textId="77777777" w:rsidR="001F093F" w:rsidRPr="001F093F" w:rsidRDefault="001F093F" w:rsidP="001F093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hyperlink r:id="rId14" w:history="1">
              <w:r w:rsidRPr="001F093F">
                <w:rPr>
                  <w:rFonts w:ascii="Roboto" w:eastAsia="Times New Roman" w:hAnsi="Roboto" w:cs="Times New Roman"/>
                  <w:color w:val="3B4256"/>
                  <w:sz w:val="24"/>
                  <w:szCs w:val="24"/>
                  <w:u w:val="single"/>
                  <w:lang w:eastAsia="ru-RU"/>
                </w:rPr>
                <w:t>http://gkp4.ru/</w:t>
              </w:r>
            </w:hyperlink>
          </w:p>
        </w:tc>
        <w:tc>
          <w:tcPr>
            <w:tcW w:w="6" w:type="dxa"/>
            <w:shd w:val="clear" w:color="auto" w:fill="FFFFFF"/>
            <w:vAlign w:val="center"/>
            <w:hideMark/>
          </w:tcPr>
          <w:p w14:paraId="6ED57B7A" w14:textId="77777777" w:rsidR="001F093F" w:rsidRPr="001F093F" w:rsidRDefault="001F093F" w:rsidP="001F0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93F" w:rsidRPr="001F093F" w14:paraId="376CA7D0" w14:textId="77777777" w:rsidTr="00996242">
        <w:tc>
          <w:tcPr>
            <w:tcW w:w="827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7D7005E5" w14:textId="77777777" w:rsidR="001F093F" w:rsidRPr="001F093F" w:rsidRDefault="001F093F" w:rsidP="001F093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1F093F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6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4D9F0DCA" w14:textId="77777777" w:rsidR="001F093F" w:rsidRPr="001F093F" w:rsidRDefault="001F093F" w:rsidP="001F093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1F093F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ГБУЗ ПК "ГКП 5"</w:t>
            </w:r>
          </w:p>
        </w:tc>
        <w:tc>
          <w:tcPr>
            <w:tcW w:w="4253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69E0D1ED" w14:textId="77777777" w:rsidR="001F093F" w:rsidRPr="001F093F" w:rsidRDefault="001F093F" w:rsidP="001F093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hyperlink r:id="rId15" w:history="1">
              <w:r w:rsidRPr="001F093F">
                <w:rPr>
                  <w:rFonts w:ascii="Roboto" w:eastAsia="Times New Roman" w:hAnsi="Roboto" w:cs="Times New Roman"/>
                  <w:color w:val="3B4256"/>
                  <w:sz w:val="24"/>
                  <w:szCs w:val="24"/>
                  <w:u w:val="single"/>
                  <w:lang w:eastAsia="ru-RU"/>
                </w:rPr>
                <w:t>http://www.gkp5.perm.ru/</w:t>
              </w:r>
            </w:hyperlink>
          </w:p>
        </w:tc>
        <w:tc>
          <w:tcPr>
            <w:tcW w:w="6" w:type="dxa"/>
            <w:shd w:val="clear" w:color="auto" w:fill="FFFFFF"/>
            <w:vAlign w:val="center"/>
            <w:hideMark/>
          </w:tcPr>
          <w:p w14:paraId="70E25F3D" w14:textId="77777777" w:rsidR="001F093F" w:rsidRPr="001F093F" w:rsidRDefault="001F093F" w:rsidP="001F0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93F" w:rsidRPr="001F093F" w14:paraId="0F179AEA" w14:textId="77777777" w:rsidTr="00996242">
        <w:tc>
          <w:tcPr>
            <w:tcW w:w="827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5E6EABC1" w14:textId="77777777" w:rsidR="001F093F" w:rsidRPr="001F093F" w:rsidRDefault="001F093F" w:rsidP="001F093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1F093F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6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56BFF91B" w14:textId="77777777" w:rsidR="001F093F" w:rsidRPr="001F093F" w:rsidRDefault="001F093F" w:rsidP="001F093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1F093F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ГБУЗ ПК "ГКП г. Перми"</w:t>
            </w:r>
          </w:p>
        </w:tc>
        <w:tc>
          <w:tcPr>
            <w:tcW w:w="4253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1DC47387" w14:textId="77777777" w:rsidR="001F093F" w:rsidRPr="001F093F" w:rsidRDefault="001F093F" w:rsidP="001F093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hyperlink r:id="rId16" w:history="1">
              <w:r w:rsidRPr="001F093F">
                <w:rPr>
                  <w:rFonts w:ascii="Roboto" w:eastAsia="Times New Roman" w:hAnsi="Roboto" w:cs="Times New Roman"/>
                  <w:color w:val="3B4256"/>
                  <w:sz w:val="24"/>
                  <w:szCs w:val="24"/>
                  <w:u w:val="single"/>
                  <w:lang w:eastAsia="ru-RU"/>
                </w:rPr>
                <w:t>http://permgkp.ru/1007/</w:t>
              </w:r>
            </w:hyperlink>
          </w:p>
        </w:tc>
        <w:tc>
          <w:tcPr>
            <w:tcW w:w="6" w:type="dxa"/>
            <w:shd w:val="clear" w:color="auto" w:fill="FFFFFF"/>
            <w:vAlign w:val="center"/>
            <w:hideMark/>
          </w:tcPr>
          <w:p w14:paraId="1490B90B" w14:textId="77777777" w:rsidR="001F093F" w:rsidRPr="001F093F" w:rsidRDefault="001F093F" w:rsidP="001F0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93F" w:rsidRPr="001F093F" w14:paraId="2459197F" w14:textId="77777777" w:rsidTr="00996242">
        <w:tc>
          <w:tcPr>
            <w:tcW w:w="827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179EB42A" w14:textId="77777777" w:rsidR="001F093F" w:rsidRPr="001F093F" w:rsidRDefault="001F093F" w:rsidP="001F093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1F093F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6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3E7268BA" w14:textId="77777777" w:rsidR="001F093F" w:rsidRPr="001F093F" w:rsidRDefault="001F093F" w:rsidP="001F093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1F093F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ГБУЗ ПК "Горнозаводская РБ"</w:t>
            </w:r>
          </w:p>
        </w:tc>
        <w:tc>
          <w:tcPr>
            <w:tcW w:w="4253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46288D9F" w14:textId="77777777" w:rsidR="001F093F" w:rsidRPr="001F093F" w:rsidRDefault="001F093F" w:rsidP="001F093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hyperlink r:id="rId17" w:history="1">
              <w:r w:rsidRPr="001F093F">
                <w:rPr>
                  <w:rFonts w:ascii="Roboto" w:eastAsia="Times New Roman" w:hAnsi="Roboto" w:cs="Times New Roman"/>
                  <w:color w:val="3B4256"/>
                  <w:sz w:val="24"/>
                  <w:szCs w:val="24"/>
                  <w:u w:val="single"/>
                  <w:lang w:eastAsia="ru-RU"/>
                </w:rPr>
                <w:t>https://gornozrb.ru/</w:t>
              </w:r>
            </w:hyperlink>
          </w:p>
        </w:tc>
        <w:tc>
          <w:tcPr>
            <w:tcW w:w="6" w:type="dxa"/>
            <w:shd w:val="clear" w:color="auto" w:fill="FFFFFF"/>
            <w:vAlign w:val="center"/>
            <w:hideMark/>
          </w:tcPr>
          <w:p w14:paraId="1CCDF5BD" w14:textId="77777777" w:rsidR="001F093F" w:rsidRPr="001F093F" w:rsidRDefault="001F093F" w:rsidP="001F0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93F" w:rsidRPr="001F093F" w14:paraId="6BAD4C7C" w14:textId="77777777" w:rsidTr="00996242">
        <w:tc>
          <w:tcPr>
            <w:tcW w:w="827" w:type="dxa"/>
            <w:vMerge w:val="restart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0933DBB5" w14:textId="77777777" w:rsidR="001F093F" w:rsidRPr="001F093F" w:rsidRDefault="001F093F" w:rsidP="001F093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1F093F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69" w:type="dxa"/>
            <w:vMerge w:val="restart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25805592" w14:textId="77777777" w:rsidR="001F093F" w:rsidRPr="001F093F" w:rsidRDefault="001F093F" w:rsidP="001F093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1F093F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ГБУЗ ПК "ГКБ им. С.Н. Гринберга"</w:t>
            </w:r>
          </w:p>
        </w:tc>
        <w:tc>
          <w:tcPr>
            <w:tcW w:w="4253" w:type="dxa"/>
            <w:vMerge w:val="restart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475F78F6" w14:textId="77777777" w:rsidR="001F093F" w:rsidRPr="001F093F" w:rsidRDefault="001F093F" w:rsidP="001F093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hyperlink r:id="rId18" w:history="1">
              <w:r w:rsidRPr="001F093F">
                <w:rPr>
                  <w:rFonts w:ascii="Roboto" w:eastAsia="Times New Roman" w:hAnsi="Roboto" w:cs="Times New Roman"/>
                  <w:color w:val="3B4256"/>
                  <w:sz w:val="24"/>
                  <w:szCs w:val="24"/>
                  <w:u w:val="single"/>
                  <w:lang w:eastAsia="ru-RU"/>
                </w:rPr>
                <w:t>http://gb-grinberga.ru</w:t>
              </w:r>
            </w:hyperlink>
          </w:p>
        </w:tc>
        <w:tc>
          <w:tcPr>
            <w:tcW w:w="6" w:type="dxa"/>
            <w:shd w:val="clear" w:color="auto" w:fill="FFFFFF"/>
            <w:vAlign w:val="center"/>
            <w:hideMark/>
          </w:tcPr>
          <w:p w14:paraId="34B054AD" w14:textId="77777777" w:rsidR="001F093F" w:rsidRPr="001F093F" w:rsidRDefault="001F093F" w:rsidP="001F0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93F" w:rsidRPr="001F093F" w14:paraId="01B8AA26" w14:textId="77777777" w:rsidTr="00996242">
        <w:tc>
          <w:tcPr>
            <w:tcW w:w="827" w:type="dxa"/>
            <w:vMerge/>
            <w:shd w:val="clear" w:color="auto" w:fill="FFFFFF"/>
            <w:vAlign w:val="center"/>
            <w:hideMark/>
          </w:tcPr>
          <w:p w14:paraId="725C1081" w14:textId="77777777" w:rsidR="001F093F" w:rsidRPr="001F093F" w:rsidRDefault="001F093F" w:rsidP="001F093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69" w:type="dxa"/>
            <w:vMerge/>
            <w:shd w:val="clear" w:color="auto" w:fill="FFFFFF"/>
            <w:vAlign w:val="center"/>
            <w:hideMark/>
          </w:tcPr>
          <w:p w14:paraId="50F20E96" w14:textId="77777777" w:rsidR="001F093F" w:rsidRPr="001F093F" w:rsidRDefault="001F093F" w:rsidP="001F093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shd w:val="clear" w:color="auto" w:fill="FFFFFF"/>
            <w:vAlign w:val="center"/>
            <w:hideMark/>
          </w:tcPr>
          <w:p w14:paraId="712675B8" w14:textId="77777777" w:rsidR="001F093F" w:rsidRPr="001F093F" w:rsidRDefault="001F093F" w:rsidP="001F093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FFFFFF"/>
            <w:vAlign w:val="center"/>
            <w:hideMark/>
          </w:tcPr>
          <w:p w14:paraId="6B7EFCE4" w14:textId="77777777" w:rsidR="001F093F" w:rsidRPr="001F093F" w:rsidRDefault="001F093F" w:rsidP="001F093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093F" w:rsidRPr="001F093F" w14:paraId="2B94274F" w14:textId="77777777" w:rsidTr="00996242">
        <w:tc>
          <w:tcPr>
            <w:tcW w:w="827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246415E6" w14:textId="77777777" w:rsidR="001F093F" w:rsidRPr="001F093F" w:rsidRDefault="001F093F" w:rsidP="001F093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1F093F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6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2EA8E4D6" w14:textId="77777777" w:rsidR="001F093F" w:rsidRPr="001F093F" w:rsidRDefault="001F093F" w:rsidP="001F093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1F093F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ГБУЗ ПК "ГП 7"</w:t>
            </w:r>
          </w:p>
        </w:tc>
        <w:tc>
          <w:tcPr>
            <w:tcW w:w="4253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205FACC7" w14:textId="77777777" w:rsidR="001F093F" w:rsidRPr="001F093F" w:rsidRDefault="001F093F" w:rsidP="001F093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hyperlink r:id="rId19" w:history="1">
              <w:r w:rsidRPr="001F093F">
                <w:rPr>
                  <w:rFonts w:ascii="Roboto" w:eastAsia="Times New Roman" w:hAnsi="Roboto" w:cs="Times New Roman"/>
                  <w:color w:val="3B4256"/>
                  <w:sz w:val="24"/>
                  <w:szCs w:val="24"/>
                  <w:u w:val="single"/>
                  <w:lang w:eastAsia="ru-RU"/>
                </w:rPr>
                <w:t>www.permgp7.ru</w:t>
              </w:r>
            </w:hyperlink>
          </w:p>
        </w:tc>
        <w:tc>
          <w:tcPr>
            <w:tcW w:w="6" w:type="dxa"/>
            <w:shd w:val="clear" w:color="auto" w:fill="FFFFFF"/>
            <w:vAlign w:val="center"/>
            <w:hideMark/>
          </w:tcPr>
          <w:p w14:paraId="11740944" w14:textId="77777777" w:rsidR="001F093F" w:rsidRPr="001F093F" w:rsidRDefault="001F093F" w:rsidP="001F0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93F" w:rsidRPr="001F093F" w14:paraId="1D0B53EF" w14:textId="77777777" w:rsidTr="00996242">
        <w:tc>
          <w:tcPr>
            <w:tcW w:w="827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6DB4BE9D" w14:textId="77777777" w:rsidR="001F093F" w:rsidRPr="001F093F" w:rsidRDefault="001F093F" w:rsidP="001F093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1F093F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26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4A0180B9" w14:textId="77777777" w:rsidR="001F093F" w:rsidRPr="001F093F" w:rsidRDefault="001F093F" w:rsidP="001F093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1F093F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ГБУЗ ПК "</w:t>
            </w:r>
            <w:proofErr w:type="spellStart"/>
            <w:r w:rsidRPr="001F093F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Добрянская</w:t>
            </w:r>
            <w:proofErr w:type="spellEnd"/>
            <w:r w:rsidRPr="001F093F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 ЦРБ"</w:t>
            </w:r>
          </w:p>
        </w:tc>
        <w:tc>
          <w:tcPr>
            <w:tcW w:w="4253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36B4246E" w14:textId="77777777" w:rsidR="001F093F" w:rsidRPr="001F093F" w:rsidRDefault="001F093F" w:rsidP="001F093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hyperlink r:id="rId20" w:history="1">
              <w:r w:rsidRPr="001F093F">
                <w:rPr>
                  <w:rFonts w:ascii="Roboto" w:eastAsia="Times New Roman" w:hAnsi="Roboto" w:cs="Times New Roman"/>
                  <w:color w:val="3B4256"/>
                  <w:sz w:val="24"/>
                  <w:szCs w:val="24"/>
                  <w:u w:val="single"/>
                  <w:lang w:eastAsia="ru-RU"/>
                </w:rPr>
                <w:t>http://dobrcrb.ru/</w:t>
              </w:r>
            </w:hyperlink>
          </w:p>
        </w:tc>
        <w:tc>
          <w:tcPr>
            <w:tcW w:w="6" w:type="dxa"/>
            <w:shd w:val="clear" w:color="auto" w:fill="FFFFFF"/>
            <w:vAlign w:val="center"/>
            <w:hideMark/>
          </w:tcPr>
          <w:p w14:paraId="37E66707" w14:textId="77777777" w:rsidR="001F093F" w:rsidRPr="001F093F" w:rsidRDefault="001F093F" w:rsidP="001F0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93F" w:rsidRPr="001F093F" w14:paraId="60CB278C" w14:textId="77777777" w:rsidTr="00996242">
        <w:tc>
          <w:tcPr>
            <w:tcW w:w="827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569FA9E0" w14:textId="77777777" w:rsidR="001F093F" w:rsidRPr="001F093F" w:rsidRDefault="001F093F" w:rsidP="001F093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1F093F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26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4644DD1A" w14:textId="77777777" w:rsidR="001F093F" w:rsidRPr="001F093F" w:rsidRDefault="001F093F" w:rsidP="001F093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1F093F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ГБУЗ ПК "Еловская ЦРБ"</w:t>
            </w:r>
          </w:p>
        </w:tc>
        <w:tc>
          <w:tcPr>
            <w:tcW w:w="4253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5AE30968" w14:textId="77777777" w:rsidR="001F093F" w:rsidRPr="001F093F" w:rsidRDefault="001F093F" w:rsidP="001F093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hyperlink r:id="rId21" w:history="1">
              <w:r w:rsidRPr="001F093F">
                <w:rPr>
                  <w:rFonts w:ascii="Roboto" w:eastAsia="Times New Roman" w:hAnsi="Roboto" w:cs="Times New Roman"/>
                  <w:color w:val="3B4256"/>
                  <w:sz w:val="24"/>
                  <w:szCs w:val="24"/>
                  <w:u w:val="single"/>
                  <w:lang w:eastAsia="ru-RU"/>
                </w:rPr>
                <w:t>http://elovo-crb.ru/</w:t>
              </w:r>
            </w:hyperlink>
          </w:p>
        </w:tc>
        <w:tc>
          <w:tcPr>
            <w:tcW w:w="6" w:type="dxa"/>
            <w:shd w:val="clear" w:color="auto" w:fill="FFFFFF"/>
            <w:vAlign w:val="center"/>
            <w:hideMark/>
          </w:tcPr>
          <w:p w14:paraId="52ECC840" w14:textId="77777777" w:rsidR="001F093F" w:rsidRPr="001F093F" w:rsidRDefault="001F093F" w:rsidP="001F0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93F" w:rsidRPr="001F093F" w14:paraId="76165805" w14:textId="77777777" w:rsidTr="00996242">
        <w:tc>
          <w:tcPr>
            <w:tcW w:w="827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6CB92011" w14:textId="77777777" w:rsidR="001F093F" w:rsidRPr="001F093F" w:rsidRDefault="001F093F" w:rsidP="001F093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1F093F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26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15100FD5" w14:textId="77777777" w:rsidR="001F093F" w:rsidRPr="001F093F" w:rsidRDefault="001F093F" w:rsidP="001F093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1F093F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ГБУЗ ПК "Ильинская ЦРБ"</w:t>
            </w:r>
          </w:p>
        </w:tc>
        <w:tc>
          <w:tcPr>
            <w:tcW w:w="4253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243C2856" w14:textId="77777777" w:rsidR="001F093F" w:rsidRPr="001F093F" w:rsidRDefault="001F093F" w:rsidP="001F093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hyperlink r:id="rId22" w:history="1">
              <w:r w:rsidRPr="001F093F">
                <w:rPr>
                  <w:rFonts w:ascii="Roboto" w:eastAsia="Times New Roman" w:hAnsi="Roboto" w:cs="Times New Roman"/>
                  <w:color w:val="3B4256"/>
                  <w:sz w:val="24"/>
                  <w:szCs w:val="24"/>
                  <w:u w:val="single"/>
                  <w:lang w:eastAsia="ru-RU"/>
                </w:rPr>
                <w:t>http://ilncrb.ru/</w:t>
              </w:r>
            </w:hyperlink>
          </w:p>
        </w:tc>
        <w:tc>
          <w:tcPr>
            <w:tcW w:w="6" w:type="dxa"/>
            <w:shd w:val="clear" w:color="auto" w:fill="FFFFFF"/>
            <w:vAlign w:val="center"/>
            <w:hideMark/>
          </w:tcPr>
          <w:p w14:paraId="32E4296F" w14:textId="77777777" w:rsidR="001F093F" w:rsidRPr="001F093F" w:rsidRDefault="001F093F" w:rsidP="001F0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93F" w:rsidRPr="001F093F" w14:paraId="533EDE4D" w14:textId="77777777" w:rsidTr="00996242">
        <w:tc>
          <w:tcPr>
            <w:tcW w:w="827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523BA9B5" w14:textId="77777777" w:rsidR="001F093F" w:rsidRPr="001F093F" w:rsidRDefault="001F093F" w:rsidP="001F093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1F093F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6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55EA6230" w14:textId="77777777" w:rsidR="001F093F" w:rsidRPr="001F093F" w:rsidRDefault="001F093F" w:rsidP="001F093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1F093F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ГБУЗ ПК "Карагайская ЦРБ"</w:t>
            </w:r>
          </w:p>
        </w:tc>
        <w:tc>
          <w:tcPr>
            <w:tcW w:w="4253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1BC5B8AF" w14:textId="77777777" w:rsidR="001F093F" w:rsidRPr="001F093F" w:rsidRDefault="001F093F" w:rsidP="001F093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hyperlink r:id="rId23" w:history="1">
              <w:r w:rsidRPr="001F093F">
                <w:rPr>
                  <w:rFonts w:ascii="Roboto" w:eastAsia="Times New Roman" w:hAnsi="Roboto" w:cs="Times New Roman"/>
                  <w:color w:val="3B4256"/>
                  <w:sz w:val="24"/>
                  <w:szCs w:val="24"/>
                  <w:u w:val="single"/>
                  <w:lang w:eastAsia="ru-RU"/>
                </w:rPr>
                <w:t>http://kcrb1.ru</w:t>
              </w:r>
            </w:hyperlink>
          </w:p>
        </w:tc>
        <w:tc>
          <w:tcPr>
            <w:tcW w:w="6" w:type="dxa"/>
            <w:shd w:val="clear" w:color="auto" w:fill="FFFFFF"/>
            <w:vAlign w:val="center"/>
            <w:hideMark/>
          </w:tcPr>
          <w:p w14:paraId="0B4AE4F9" w14:textId="77777777" w:rsidR="001F093F" w:rsidRPr="001F093F" w:rsidRDefault="001F093F" w:rsidP="001F0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93F" w:rsidRPr="001F093F" w14:paraId="12867830" w14:textId="77777777" w:rsidTr="00996242">
        <w:tc>
          <w:tcPr>
            <w:tcW w:w="827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2DE31281" w14:textId="77777777" w:rsidR="001F093F" w:rsidRPr="001F093F" w:rsidRDefault="001F093F" w:rsidP="001F093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1F093F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26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7B49B33B" w14:textId="77777777" w:rsidR="001F093F" w:rsidRPr="001F093F" w:rsidRDefault="001F093F" w:rsidP="001F093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1F093F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ГБУЗ ПК "Кишертская ЦРБ"</w:t>
            </w:r>
          </w:p>
        </w:tc>
        <w:tc>
          <w:tcPr>
            <w:tcW w:w="4253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556DCC81" w14:textId="77777777" w:rsidR="001F093F" w:rsidRPr="001F093F" w:rsidRDefault="001F093F" w:rsidP="001F093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hyperlink r:id="rId24" w:history="1">
              <w:r w:rsidRPr="001F093F">
                <w:rPr>
                  <w:rFonts w:ascii="Roboto" w:eastAsia="Times New Roman" w:hAnsi="Roboto" w:cs="Times New Roman"/>
                  <w:color w:val="3B4256"/>
                  <w:sz w:val="24"/>
                  <w:szCs w:val="24"/>
                  <w:u w:val="single"/>
                  <w:lang w:eastAsia="ru-RU"/>
                </w:rPr>
                <w:t>-http://kishertcrb.ru/</w:t>
              </w:r>
            </w:hyperlink>
          </w:p>
        </w:tc>
        <w:tc>
          <w:tcPr>
            <w:tcW w:w="6" w:type="dxa"/>
            <w:shd w:val="clear" w:color="auto" w:fill="FFFFFF"/>
            <w:vAlign w:val="center"/>
            <w:hideMark/>
          </w:tcPr>
          <w:p w14:paraId="704B4441" w14:textId="77777777" w:rsidR="001F093F" w:rsidRPr="001F093F" w:rsidRDefault="001F093F" w:rsidP="001F0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93F" w:rsidRPr="001F093F" w14:paraId="366B068B" w14:textId="77777777" w:rsidTr="00996242">
        <w:tc>
          <w:tcPr>
            <w:tcW w:w="827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4BBD859B" w14:textId="77777777" w:rsidR="001F093F" w:rsidRPr="001F093F" w:rsidRDefault="001F093F" w:rsidP="001F093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1F093F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26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40BB5FAE" w14:textId="77777777" w:rsidR="001F093F" w:rsidRPr="001F093F" w:rsidRDefault="001F093F" w:rsidP="001F093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1F093F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ГБУЗ ПК "Красновишерская ЦРБ"</w:t>
            </w:r>
          </w:p>
        </w:tc>
        <w:tc>
          <w:tcPr>
            <w:tcW w:w="4253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6F525DEA" w14:textId="77777777" w:rsidR="001F093F" w:rsidRPr="001F093F" w:rsidRDefault="001F093F" w:rsidP="001F093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hyperlink r:id="rId25" w:history="1">
              <w:r w:rsidRPr="001F093F">
                <w:rPr>
                  <w:rFonts w:ascii="Roboto" w:eastAsia="Times New Roman" w:hAnsi="Roboto" w:cs="Times New Roman"/>
                  <w:color w:val="3B4256"/>
                  <w:sz w:val="24"/>
                  <w:szCs w:val="24"/>
                  <w:u w:val="single"/>
                  <w:lang w:eastAsia="ru-RU"/>
                </w:rPr>
                <w:t>http://visheracrb.ru/patients/screening/</w:t>
              </w:r>
            </w:hyperlink>
          </w:p>
        </w:tc>
        <w:tc>
          <w:tcPr>
            <w:tcW w:w="6" w:type="dxa"/>
            <w:shd w:val="clear" w:color="auto" w:fill="FFFFFF"/>
            <w:vAlign w:val="center"/>
            <w:hideMark/>
          </w:tcPr>
          <w:p w14:paraId="45E9D3B1" w14:textId="77777777" w:rsidR="001F093F" w:rsidRPr="001F093F" w:rsidRDefault="001F093F" w:rsidP="001F0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93F" w:rsidRPr="001F093F" w14:paraId="12F5EA29" w14:textId="77777777" w:rsidTr="00996242">
        <w:tc>
          <w:tcPr>
            <w:tcW w:w="827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42E6C2C9" w14:textId="77777777" w:rsidR="001F093F" w:rsidRPr="001F093F" w:rsidRDefault="001F093F" w:rsidP="001F093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1F093F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26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29CB6D04" w14:textId="77777777" w:rsidR="001F093F" w:rsidRPr="001F093F" w:rsidRDefault="001F093F" w:rsidP="001F093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1F093F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ГБУЗ ПК "Краснокамская ГБ"</w:t>
            </w:r>
          </w:p>
        </w:tc>
        <w:tc>
          <w:tcPr>
            <w:tcW w:w="4253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7C21FDAE" w14:textId="77777777" w:rsidR="001F093F" w:rsidRPr="001F093F" w:rsidRDefault="001F093F" w:rsidP="001F093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hyperlink r:id="rId26" w:history="1">
              <w:r w:rsidRPr="001F093F">
                <w:rPr>
                  <w:rFonts w:ascii="Roboto" w:eastAsia="Times New Roman" w:hAnsi="Roboto" w:cs="Times New Roman"/>
                  <w:color w:val="3B4256"/>
                  <w:sz w:val="24"/>
                  <w:szCs w:val="24"/>
                  <w:u w:val="single"/>
                  <w:lang w:eastAsia="ru-RU"/>
                </w:rPr>
                <w:t>http://kcrp.ru/</w:t>
              </w:r>
            </w:hyperlink>
          </w:p>
        </w:tc>
        <w:tc>
          <w:tcPr>
            <w:tcW w:w="6" w:type="dxa"/>
            <w:shd w:val="clear" w:color="auto" w:fill="FFFFFF"/>
            <w:vAlign w:val="center"/>
            <w:hideMark/>
          </w:tcPr>
          <w:p w14:paraId="3F0DE423" w14:textId="77777777" w:rsidR="001F093F" w:rsidRPr="001F093F" w:rsidRDefault="001F093F" w:rsidP="001F0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93F" w:rsidRPr="001F093F" w14:paraId="3CC2495A" w14:textId="77777777" w:rsidTr="00996242">
        <w:tc>
          <w:tcPr>
            <w:tcW w:w="827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7F24D965" w14:textId="77777777" w:rsidR="001F093F" w:rsidRPr="001F093F" w:rsidRDefault="001F093F" w:rsidP="001F093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1F093F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26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43B4E1DD" w14:textId="77777777" w:rsidR="001F093F" w:rsidRPr="001F093F" w:rsidRDefault="001F093F" w:rsidP="001F093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1F093F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ГБУЗ ПК "Куединская ЦРБ"</w:t>
            </w:r>
          </w:p>
        </w:tc>
        <w:tc>
          <w:tcPr>
            <w:tcW w:w="4253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0D49C3F7" w14:textId="77777777" w:rsidR="001F093F" w:rsidRPr="001F093F" w:rsidRDefault="001F093F" w:rsidP="001F093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hyperlink r:id="rId27" w:history="1">
              <w:r w:rsidRPr="001F093F">
                <w:rPr>
                  <w:rFonts w:ascii="Roboto" w:eastAsia="Times New Roman" w:hAnsi="Roboto" w:cs="Times New Roman"/>
                  <w:color w:val="3B4256"/>
                  <w:sz w:val="24"/>
                  <w:szCs w:val="24"/>
                  <w:u w:val="single"/>
                  <w:lang w:eastAsia="ru-RU"/>
                </w:rPr>
                <w:t>http://kuedacrb.ru/main/</w:t>
              </w:r>
            </w:hyperlink>
          </w:p>
        </w:tc>
        <w:tc>
          <w:tcPr>
            <w:tcW w:w="6" w:type="dxa"/>
            <w:shd w:val="clear" w:color="auto" w:fill="FFFFFF"/>
            <w:vAlign w:val="center"/>
            <w:hideMark/>
          </w:tcPr>
          <w:p w14:paraId="61EF84B0" w14:textId="77777777" w:rsidR="001F093F" w:rsidRPr="001F093F" w:rsidRDefault="001F093F" w:rsidP="001F0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93F" w:rsidRPr="001F093F" w14:paraId="6E00A7CE" w14:textId="77777777" w:rsidTr="00996242">
        <w:tc>
          <w:tcPr>
            <w:tcW w:w="827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0484CD60" w14:textId="77777777" w:rsidR="001F093F" w:rsidRPr="001F093F" w:rsidRDefault="001F093F" w:rsidP="001F093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1F093F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26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75C7A0E2" w14:textId="77777777" w:rsidR="001F093F" w:rsidRPr="001F093F" w:rsidRDefault="001F093F" w:rsidP="001F093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1F093F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ГБУЗ ПК "Кунгурская ГБ"</w:t>
            </w:r>
          </w:p>
        </w:tc>
        <w:tc>
          <w:tcPr>
            <w:tcW w:w="4253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0673E31C" w14:textId="77777777" w:rsidR="001F093F" w:rsidRPr="001F093F" w:rsidRDefault="001F093F" w:rsidP="001F093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hyperlink r:id="rId28" w:history="1">
              <w:r w:rsidRPr="001F093F">
                <w:rPr>
                  <w:rFonts w:ascii="Roboto" w:eastAsia="Times New Roman" w:hAnsi="Roboto" w:cs="Times New Roman"/>
                  <w:color w:val="3B4256"/>
                  <w:sz w:val="24"/>
                  <w:szCs w:val="24"/>
                  <w:u w:val="single"/>
                  <w:lang w:eastAsia="ru-RU"/>
                </w:rPr>
                <w:t>http://kcgp.ru/</w:t>
              </w:r>
            </w:hyperlink>
          </w:p>
        </w:tc>
        <w:tc>
          <w:tcPr>
            <w:tcW w:w="6" w:type="dxa"/>
            <w:shd w:val="clear" w:color="auto" w:fill="FFFFFF"/>
            <w:vAlign w:val="center"/>
            <w:hideMark/>
          </w:tcPr>
          <w:p w14:paraId="26DC56F4" w14:textId="77777777" w:rsidR="001F093F" w:rsidRPr="001F093F" w:rsidRDefault="001F093F" w:rsidP="001F0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93F" w:rsidRPr="001F093F" w14:paraId="660038EB" w14:textId="77777777" w:rsidTr="00996242">
        <w:tc>
          <w:tcPr>
            <w:tcW w:w="827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2A326985" w14:textId="77777777" w:rsidR="001F093F" w:rsidRPr="001F093F" w:rsidRDefault="001F093F" w:rsidP="001F093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1F093F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26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6B06EB81" w14:textId="77777777" w:rsidR="001F093F" w:rsidRPr="001F093F" w:rsidRDefault="001F093F" w:rsidP="001F093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1F093F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ГБУЗ ПК "ГБ 6"</w:t>
            </w:r>
          </w:p>
        </w:tc>
        <w:tc>
          <w:tcPr>
            <w:tcW w:w="4253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0385AC0D" w14:textId="77777777" w:rsidR="001F093F" w:rsidRPr="001F093F" w:rsidRDefault="001F093F" w:rsidP="001F093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hyperlink r:id="rId29" w:history="1">
              <w:r w:rsidRPr="001F093F">
                <w:rPr>
                  <w:rFonts w:ascii="Roboto" w:eastAsia="Times New Roman" w:hAnsi="Roboto" w:cs="Times New Roman"/>
                  <w:color w:val="3B4256"/>
                  <w:sz w:val="24"/>
                  <w:szCs w:val="24"/>
                  <w:u w:val="single"/>
                  <w:lang w:eastAsia="ru-RU"/>
                </w:rPr>
                <w:t>https://permgb6.ru/</w:t>
              </w:r>
            </w:hyperlink>
          </w:p>
        </w:tc>
        <w:tc>
          <w:tcPr>
            <w:tcW w:w="6" w:type="dxa"/>
            <w:shd w:val="clear" w:color="auto" w:fill="FFFFFF"/>
            <w:vAlign w:val="center"/>
            <w:hideMark/>
          </w:tcPr>
          <w:p w14:paraId="3A262FB0" w14:textId="77777777" w:rsidR="001F093F" w:rsidRPr="001F093F" w:rsidRDefault="001F093F" w:rsidP="001F0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93F" w:rsidRPr="001F093F" w14:paraId="486BEB07" w14:textId="77777777" w:rsidTr="00996242">
        <w:tc>
          <w:tcPr>
            <w:tcW w:w="827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3194823D" w14:textId="77777777" w:rsidR="001F093F" w:rsidRPr="001F093F" w:rsidRDefault="001F093F" w:rsidP="001F093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1F093F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26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29552319" w14:textId="77777777" w:rsidR="001F093F" w:rsidRPr="001F093F" w:rsidRDefault="001F093F" w:rsidP="001F093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1F093F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ГБУЗ ПК "Нытвенская РБ"</w:t>
            </w:r>
          </w:p>
        </w:tc>
        <w:tc>
          <w:tcPr>
            <w:tcW w:w="4253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42302DC1" w14:textId="77777777" w:rsidR="001F093F" w:rsidRPr="001F093F" w:rsidRDefault="001F093F" w:rsidP="001F093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hyperlink r:id="rId30" w:history="1">
              <w:r w:rsidRPr="001F093F">
                <w:rPr>
                  <w:rFonts w:ascii="Roboto" w:eastAsia="Times New Roman" w:hAnsi="Roboto" w:cs="Times New Roman"/>
                  <w:color w:val="3B4256"/>
                  <w:sz w:val="24"/>
                  <w:szCs w:val="24"/>
                  <w:u w:val="single"/>
                  <w:lang w:eastAsia="ru-RU"/>
                </w:rPr>
                <w:t>http://nytvarb.ru/</w:t>
              </w:r>
            </w:hyperlink>
          </w:p>
        </w:tc>
        <w:tc>
          <w:tcPr>
            <w:tcW w:w="6" w:type="dxa"/>
            <w:shd w:val="clear" w:color="auto" w:fill="FFFFFF"/>
            <w:vAlign w:val="center"/>
            <w:hideMark/>
          </w:tcPr>
          <w:p w14:paraId="4D581D61" w14:textId="77777777" w:rsidR="001F093F" w:rsidRPr="001F093F" w:rsidRDefault="001F093F" w:rsidP="001F0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93F" w:rsidRPr="001F093F" w14:paraId="2CEAF4B9" w14:textId="77777777" w:rsidTr="00996242">
        <w:tc>
          <w:tcPr>
            <w:tcW w:w="827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6F244EBF" w14:textId="77777777" w:rsidR="001F093F" w:rsidRPr="001F093F" w:rsidRDefault="001F093F" w:rsidP="001F093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1F093F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26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5EEDE21B" w14:textId="77777777" w:rsidR="001F093F" w:rsidRPr="001F093F" w:rsidRDefault="001F093F" w:rsidP="001F093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1F093F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ГБУЗ ПК "Октябрьская ЦРБ"</w:t>
            </w:r>
          </w:p>
        </w:tc>
        <w:tc>
          <w:tcPr>
            <w:tcW w:w="4253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6708153A" w14:textId="77777777" w:rsidR="001F093F" w:rsidRPr="001F093F" w:rsidRDefault="001F093F" w:rsidP="001F093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hyperlink r:id="rId31" w:history="1">
              <w:r w:rsidRPr="001F093F">
                <w:rPr>
                  <w:rFonts w:ascii="Roboto" w:eastAsia="Times New Roman" w:hAnsi="Roboto" w:cs="Times New Roman"/>
                  <w:color w:val="3B4256"/>
                  <w:sz w:val="24"/>
                  <w:szCs w:val="24"/>
                  <w:u w:val="single"/>
                  <w:lang w:eastAsia="ru-RU"/>
                </w:rPr>
                <w:t>https://ocrbmed.ru/</w:t>
              </w:r>
            </w:hyperlink>
          </w:p>
        </w:tc>
        <w:tc>
          <w:tcPr>
            <w:tcW w:w="6" w:type="dxa"/>
            <w:shd w:val="clear" w:color="auto" w:fill="FFFFFF"/>
            <w:vAlign w:val="center"/>
            <w:hideMark/>
          </w:tcPr>
          <w:p w14:paraId="3C232FBB" w14:textId="77777777" w:rsidR="001F093F" w:rsidRPr="001F093F" w:rsidRDefault="001F093F" w:rsidP="001F0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93F" w:rsidRPr="001F093F" w14:paraId="201EE9F4" w14:textId="77777777" w:rsidTr="00996242">
        <w:tc>
          <w:tcPr>
            <w:tcW w:w="827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4CBB243D" w14:textId="77777777" w:rsidR="001F093F" w:rsidRPr="001F093F" w:rsidRDefault="001F093F" w:rsidP="001F093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1F093F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26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426A197E" w14:textId="77777777" w:rsidR="001F093F" w:rsidRPr="001F093F" w:rsidRDefault="001F093F" w:rsidP="001F093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1F093F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ГБУЗ ПК "Ординская ЦРБ"</w:t>
            </w:r>
          </w:p>
        </w:tc>
        <w:tc>
          <w:tcPr>
            <w:tcW w:w="4253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7B60CEBC" w14:textId="77777777" w:rsidR="001F093F" w:rsidRPr="001F093F" w:rsidRDefault="001F093F" w:rsidP="001F093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hyperlink r:id="rId32" w:history="1">
              <w:r w:rsidRPr="001F093F">
                <w:rPr>
                  <w:rFonts w:ascii="Roboto" w:eastAsia="Times New Roman" w:hAnsi="Roboto" w:cs="Times New Roman"/>
                  <w:color w:val="3B4256"/>
                  <w:sz w:val="24"/>
                  <w:szCs w:val="24"/>
                  <w:u w:val="single"/>
                  <w:lang w:eastAsia="ru-RU"/>
                </w:rPr>
                <w:t>https://orda-crb.ru/</w:t>
              </w:r>
            </w:hyperlink>
          </w:p>
        </w:tc>
        <w:tc>
          <w:tcPr>
            <w:tcW w:w="6" w:type="dxa"/>
            <w:shd w:val="clear" w:color="auto" w:fill="FFFFFF"/>
            <w:vAlign w:val="center"/>
            <w:hideMark/>
          </w:tcPr>
          <w:p w14:paraId="4BE80BF1" w14:textId="77777777" w:rsidR="001F093F" w:rsidRPr="001F093F" w:rsidRDefault="001F093F" w:rsidP="001F0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93F" w:rsidRPr="001F093F" w14:paraId="40A01D1D" w14:textId="77777777" w:rsidTr="00996242">
        <w:tc>
          <w:tcPr>
            <w:tcW w:w="827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5D020177" w14:textId="77777777" w:rsidR="001F093F" w:rsidRPr="001F093F" w:rsidRDefault="001F093F" w:rsidP="001F093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1F093F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26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30FF2B8A" w14:textId="77777777" w:rsidR="001F093F" w:rsidRPr="001F093F" w:rsidRDefault="001F093F" w:rsidP="001F093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1F093F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ГБУЗ ПК "Осинская ЦРБ"</w:t>
            </w:r>
          </w:p>
        </w:tc>
        <w:tc>
          <w:tcPr>
            <w:tcW w:w="4253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483629E5" w14:textId="77777777" w:rsidR="001F093F" w:rsidRPr="001F093F" w:rsidRDefault="001F093F" w:rsidP="001F093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hyperlink r:id="rId33" w:history="1">
              <w:r w:rsidRPr="001F093F">
                <w:rPr>
                  <w:rFonts w:ascii="Roboto" w:eastAsia="Times New Roman" w:hAnsi="Roboto" w:cs="Times New Roman"/>
                  <w:color w:val="3B4256"/>
                  <w:sz w:val="24"/>
                  <w:szCs w:val="24"/>
                  <w:u w:val="single"/>
                  <w:lang w:eastAsia="ru-RU"/>
                </w:rPr>
                <w:t>htths://osacrb.wdepo.ru/</w:t>
              </w:r>
            </w:hyperlink>
          </w:p>
        </w:tc>
        <w:tc>
          <w:tcPr>
            <w:tcW w:w="6" w:type="dxa"/>
            <w:shd w:val="clear" w:color="auto" w:fill="FFFFFF"/>
            <w:vAlign w:val="center"/>
            <w:hideMark/>
          </w:tcPr>
          <w:p w14:paraId="60F20B15" w14:textId="77777777" w:rsidR="001F093F" w:rsidRPr="001F093F" w:rsidRDefault="001F093F" w:rsidP="001F0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93F" w:rsidRPr="001F093F" w14:paraId="494B8ED5" w14:textId="77777777" w:rsidTr="00996242">
        <w:tc>
          <w:tcPr>
            <w:tcW w:w="827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5989BE5F" w14:textId="77777777" w:rsidR="001F093F" w:rsidRPr="001F093F" w:rsidRDefault="001F093F" w:rsidP="001F093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1F093F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26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14591E60" w14:textId="77777777" w:rsidR="001F093F" w:rsidRPr="001F093F" w:rsidRDefault="001F093F" w:rsidP="001F093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1F093F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ГБУЗ ПК "Оханская ЦРБ"</w:t>
            </w:r>
          </w:p>
        </w:tc>
        <w:tc>
          <w:tcPr>
            <w:tcW w:w="4253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39EF16E0" w14:textId="77777777" w:rsidR="001F093F" w:rsidRPr="001F093F" w:rsidRDefault="001F093F" w:rsidP="001F093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hyperlink r:id="rId34" w:history="1">
              <w:r w:rsidRPr="001F093F">
                <w:rPr>
                  <w:rFonts w:ascii="Roboto" w:eastAsia="Times New Roman" w:hAnsi="Roboto" w:cs="Times New Roman"/>
                  <w:color w:val="3B4256"/>
                  <w:sz w:val="24"/>
                  <w:szCs w:val="24"/>
                  <w:u w:val="single"/>
                  <w:lang w:eastAsia="ru-RU"/>
                </w:rPr>
                <w:t>http://ohanskmed.ru/paczientam/dispanserizacziya.html</w:t>
              </w:r>
            </w:hyperlink>
          </w:p>
        </w:tc>
        <w:tc>
          <w:tcPr>
            <w:tcW w:w="6" w:type="dxa"/>
            <w:shd w:val="clear" w:color="auto" w:fill="FFFFFF"/>
            <w:vAlign w:val="center"/>
            <w:hideMark/>
          </w:tcPr>
          <w:p w14:paraId="244D6C96" w14:textId="77777777" w:rsidR="001F093F" w:rsidRPr="001F093F" w:rsidRDefault="001F093F" w:rsidP="001F0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93F" w:rsidRPr="001F093F" w14:paraId="2B5E2F76" w14:textId="77777777" w:rsidTr="00996242">
        <w:tc>
          <w:tcPr>
            <w:tcW w:w="827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72B36122" w14:textId="77777777" w:rsidR="001F093F" w:rsidRPr="001F093F" w:rsidRDefault="001F093F" w:rsidP="001F093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1F093F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26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66A25ACC" w14:textId="77777777" w:rsidR="001F093F" w:rsidRPr="001F093F" w:rsidRDefault="001F093F" w:rsidP="001F093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1F093F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ГБУЗ ПК "Очерская ЦРБ"</w:t>
            </w:r>
          </w:p>
        </w:tc>
        <w:tc>
          <w:tcPr>
            <w:tcW w:w="4253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7D823147" w14:textId="77777777" w:rsidR="001F093F" w:rsidRPr="001F093F" w:rsidRDefault="001F093F" w:rsidP="001F093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hyperlink r:id="rId35" w:history="1">
              <w:r w:rsidRPr="001F093F">
                <w:rPr>
                  <w:rFonts w:ascii="Roboto" w:eastAsia="Times New Roman" w:hAnsi="Roboto" w:cs="Times New Roman"/>
                  <w:color w:val="3B4256"/>
                  <w:sz w:val="24"/>
                  <w:szCs w:val="24"/>
                  <w:u w:val="single"/>
                  <w:lang w:eastAsia="ru-RU"/>
                </w:rPr>
                <w:t>http://ochcrb.ru/</w:t>
              </w:r>
            </w:hyperlink>
          </w:p>
        </w:tc>
        <w:tc>
          <w:tcPr>
            <w:tcW w:w="6" w:type="dxa"/>
            <w:shd w:val="clear" w:color="auto" w:fill="FFFFFF"/>
            <w:vAlign w:val="center"/>
            <w:hideMark/>
          </w:tcPr>
          <w:p w14:paraId="06A96396" w14:textId="77777777" w:rsidR="001F093F" w:rsidRPr="001F093F" w:rsidRDefault="001F093F" w:rsidP="001F0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93F" w:rsidRPr="001F093F" w14:paraId="5726E580" w14:textId="77777777" w:rsidTr="00996242">
        <w:tc>
          <w:tcPr>
            <w:tcW w:w="827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574F7DA9" w14:textId="77777777" w:rsidR="001F093F" w:rsidRPr="001F093F" w:rsidRDefault="001F093F" w:rsidP="001F093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1F093F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26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1F94944A" w14:textId="77777777" w:rsidR="001F093F" w:rsidRPr="001F093F" w:rsidRDefault="001F093F" w:rsidP="001F093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1F093F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ГБУЗ ПК "Пермская ЦРБ"</w:t>
            </w:r>
          </w:p>
        </w:tc>
        <w:tc>
          <w:tcPr>
            <w:tcW w:w="4253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220990D5" w14:textId="77777777" w:rsidR="001F093F" w:rsidRPr="001F093F" w:rsidRDefault="001F093F" w:rsidP="001F093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hyperlink r:id="rId36" w:history="1">
              <w:r w:rsidRPr="001F093F">
                <w:rPr>
                  <w:rFonts w:ascii="Roboto" w:eastAsia="Times New Roman" w:hAnsi="Roboto" w:cs="Times New Roman"/>
                  <w:color w:val="3B4256"/>
                  <w:sz w:val="24"/>
                  <w:szCs w:val="24"/>
                  <w:u w:val="single"/>
                  <w:lang w:eastAsia="ru-RU"/>
                </w:rPr>
                <w:t>http://prmcrb.ru/</w:t>
              </w:r>
            </w:hyperlink>
          </w:p>
        </w:tc>
        <w:tc>
          <w:tcPr>
            <w:tcW w:w="6" w:type="dxa"/>
            <w:shd w:val="clear" w:color="auto" w:fill="FFFFFF"/>
            <w:vAlign w:val="center"/>
            <w:hideMark/>
          </w:tcPr>
          <w:p w14:paraId="64060CD3" w14:textId="77777777" w:rsidR="001F093F" w:rsidRPr="001F093F" w:rsidRDefault="001F093F" w:rsidP="001F0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93F" w:rsidRPr="001F093F" w14:paraId="2EAC896B" w14:textId="77777777" w:rsidTr="00996242">
        <w:tc>
          <w:tcPr>
            <w:tcW w:w="827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0A3F3A18" w14:textId="77777777" w:rsidR="001F093F" w:rsidRPr="001F093F" w:rsidRDefault="001F093F" w:rsidP="001F093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1F093F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526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36A44EFC" w14:textId="77777777" w:rsidR="001F093F" w:rsidRPr="001F093F" w:rsidRDefault="001F093F" w:rsidP="001F093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1F093F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ГБУЗ ПК "Полазненская РБ"</w:t>
            </w:r>
          </w:p>
        </w:tc>
        <w:tc>
          <w:tcPr>
            <w:tcW w:w="4253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5876F016" w14:textId="77777777" w:rsidR="001F093F" w:rsidRPr="001F093F" w:rsidRDefault="001F093F" w:rsidP="001F093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hyperlink r:id="rId37" w:history="1">
              <w:r w:rsidRPr="001F093F">
                <w:rPr>
                  <w:rFonts w:ascii="Roboto" w:eastAsia="Times New Roman" w:hAnsi="Roboto" w:cs="Times New Roman"/>
                  <w:color w:val="3B4256"/>
                  <w:sz w:val="24"/>
                  <w:szCs w:val="24"/>
                  <w:u w:val="single"/>
                  <w:lang w:eastAsia="ru-RU"/>
                </w:rPr>
                <w:t>http://polazna-med.ru/</w:t>
              </w:r>
            </w:hyperlink>
          </w:p>
        </w:tc>
        <w:tc>
          <w:tcPr>
            <w:tcW w:w="6" w:type="dxa"/>
            <w:shd w:val="clear" w:color="auto" w:fill="FFFFFF"/>
            <w:vAlign w:val="center"/>
            <w:hideMark/>
          </w:tcPr>
          <w:p w14:paraId="65E57453" w14:textId="77777777" w:rsidR="001F093F" w:rsidRPr="001F093F" w:rsidRDefault="001F093F" w:rsidP="001F0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93F" w:rsidRPr="001F093F" w14:paraId="76A1B8A6" w14:textId="77777777" w:rsidTr="00996242">
        <w:tc>
          <w:tcPr>
            <w:tcW w:w="827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2C208B9D" w14:textId="77777777" w:rsidR="001F093F" w:rsidRPr="001F093F" w:rsidRDefault="001F093F" w:rsidP="001F093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1F093F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26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7798D348" w14:textId="77777777" w:rsidR="001F093F" w:rsidRPr="001F093F" w:rsidRDefault="001F093F" w:rsidP="001F093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1F093F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ГБУЗ ПК "Северная БКПО"</w:t>
            </w:r>
          </w:p>
        </w:tc>
        <w:tc>
          <w:tcPr>
            <w:tcW w:w="4253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3CEE7BC6" w14:textId="77777777" w:rsidR="001F093F" w:rsidRPr="001F093F" w:rsidRDefault="001F093F" w:rsidP="001F093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hyperlink w:history="1">
              <w:proofErr w:type="spellStart"/>
              <w:r w:rsidRPr="001F093F">
                <w:rPr>
                  <w:rFonts w:ascii="Roboto" w:eastAsia="Times New Roman" w:hAnsi="Roboto" w:cs="Times New Roman"/>
                  <w:color w:val="3B4256"/>
                  <w:sz w:val="24"/>
                  <w:szCs w:val="24"/>
                  <w:u w:val="single"/>
                  <w:lang w:eastAsia="ru-RU"/>
                </w:rPr>
                <w:t>http</w:t>
              </w:r>
              <w:proofErr w:type="spellEnd"/>
              <w:r w:rsidRPr="001F093F">
                <w:rPr>
                  <w:rFonts w:ascii="Roboto" w:eastAsia="Times New Roman" w:hAnsi="Roboto" w:cs="Times New Roman"/>
                  <w:color w:val="3B4256"/>
                  <w:sz w:val="24"/>
                  <w:szCs w:val="24"/>
                  <w:u w:val="single"/>
                  <w:lang w:eastAsia="ru-RU"/>
                </w:rPr>
                <w:t>;//severnaya-bkpo.ru</w:t>
              </w:r>
            </w:hyperlink>
          </w:p>
        </w:tc>
        <w:tc>
          <w:tcPr>
            <w:tcW w:w="6" w:type="dxa"/>
            <w:shd w:val="clear" w:color="auto" w:fill="FFFFFF"/>
            <w:vAlign w:val="center"/>
            <w:hideMark/>
          </w:tcPr>
          <w:p w14:paraId="240F3645" w14:textId="77777777" w:rsidR="001F093F" w:rsidRPr="001F093F" w:rsidRDefault="001F093F" w:rsidP="001F0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93F" w:rsidRPr="001F093F" w14:paraId="137392C7" w14:textId="77777777" w:rsidTr="00996242">
        <w:tc>
          <w:tcPr>
            <w:tcW w:w="827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3535B25D" w14:textId="77777777" w:rsidR="001F093F" w:rsidRPr="001F093F" w:rsidRDefault="001F093F" w:rsidP="001F093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1F093F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26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68086F93" w14:textId="77777777" w:rsidR="001F093F" w:rsidRPr="001F093F" w:rsidRDefault="001F093F" w:rsidP="001F093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1F093F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ГБУЗ ПК " ГБ г. Соликамск"</w:t>
            </w:r>
          </w:p>
        </w:tc>
        <w:tc>
          <w:tcPr>
            <w:tcW w:w="4253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26AD59C8" w14:textId="77777777" w:rsidR="001F093F" w:rsidRPr="001F093F" w:rsidRDefault="001F093F" w:rsidP="001F093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hyperlink r:id="rId38" w:history="1">
              <w:r w:rsidRPr="001F093F">
                <w:rPr>
                  <w:rFonts w:ascii="Roboto" w:eastAsia="Times New Roman" w:hAnsi="Roboto" w:cs="Times New Roman"/>
                  <w:color w:val="3B4256"/>
                  <w:sz w:val="24"/>
                  <w:szCs w:val="24"/>
                  <w:u w:val="single"/>
                  <w:lang w:eastAsia="ru-RU"/>
                </w:rPr>
                <w:t>http://gb1.solzdrav.ru/patients/screening/</w:t>
              </w:r>
            </w:hyperlink>
          </w:p>
        </w:tc>
        <w:tc>
          <w:tcPr>
            <w:tcW w:w="6" w:type="dxa"/>
            <w:shd w:val="clear" w:color="auto" w:fill="FFFFFF"/>
            <w:vAlign w:val="center"/>
            <w:hideMark/>
          </w:tcPr>
          <w:p w14:paraId="635A1F67" w14:textId="77777777" w:rsidR="001F093F" w:rsidRPr="001F093F" w:rsidRDefault="001F093F" w:rsidP="001F0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93F" w:rsidRPr="001F093F" w14:paraId="6BF202F7" w14:textId="77777777" w:rsidTr="00996242">
        <w:tc>
          <w:tcPr>
            <w:tcW w:w="827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53D2A665" w14:textId="77777777" w:rsidR="001F093F" w:rsidRPr="001F093F" w:rsidRDefault="001F093F" w:rsidP="001F093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1F093F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26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5346632E" w14:textId="77777777" w:rsidR="001F093F" w:rsidRPr="001F093F" w:rsidRDefault="001F093F" w:rsidP="001F093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1F093F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ГБУЗ ПК "Сивинская ЦРБ"</w:t>
            </w:r>
          </w:p>
        </w:tc>
        <w:tc>
          <w:tcPr>
            <w:tcW w:w="4253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4E57CA88" w14:textId="77777777" w:rsidR="001F093F" w:rsidRPr="001F093F" w:rsidRDefault="001F093F" w:rsidP="001F093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hyperlink r:id="rId39" w:history="1">
              <w:r w:rsidRPr="001F093F">
                <w:rPr>
                  <w:rFonts w:ascii="Roboto" w:eastAsia="Times New Roman" w:hAnsi="Roboto" w:cs="Times New Roman"/>
                  <w:color w:val="3B4256"/>
                  <w:sz w:val="24"/>
                  <w:szCs w:val="24"/>
                  <w:u w:val="single"/>
                  <w:lang w:eastAsia="ru-RU"/>
                </w:rPr>
                <w:t>http://www.sivacrb.ru/</w:t>
              </w:r>
            </w:hyperlink>
          </w:p>
        </w:tc>
        <w:tc>
          <w:tcPr>
            <w:tcW w:w="6" w:type="dxa"/>
            <w:shd w:val="clear" w:color="auto" w:fill="FFFFFF"/>
            <w:vAlign w:val="center"/>
            <w:hideMark/>
          </w:tcPr>
          <w:p w14:paraId="19018FB0" w14:textId="77777777" w:rsidR="001F093F" w:rsidRPr="001F093F" w:rsidRDefault="001F093F" w:rsidP="001F0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93F" w:rsidRPr="001F093F" w14:paraId="4CCDB771" w14:textId="77777777" w:rsidTr="00996242">
        <w:tc>
          <w:tcPr>
            <w:tcW w:w="827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3E68A821" w14:textId="77777777" w:rsidR="001F093F" w:rsidRPr="001F093F" w:rsidRDefault="001F093F" w:rsidP="001F093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1F093F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26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5006D121" w14:textId="77777777" w:rsidR="001F093F" w:rsidRPr="001F093F" w:rsidRDefault="001F093F" w:rsidP="001F093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1F093F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ГБУЗ ПК "Суксунская ЦРБ"</w:t>
            </w:r>
          </w:p>
        </w:tc>
        <w:tc>
          <w:tcPr>
            <w:tcW w:w="4253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3091C258" w14:textId="77777777" w:rsidR="001F093F" w:rsidRPr="001F093F" w:rsidRDefault="001F093F" w:rsidP="001F093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hyperlink r:id="rId40" w:history="1">
              <w:r w:rsidRPr="001F093F">
                <w:rPr>
                  <w:rFonts w:ascii="Roboto" w:eastAsia="Times New Roman" w:hAnsi="Roboto" w:cs="Times New Roman"/>
                  <w:color w:val="3B4256"/>
                  <w:sz w:val="24"/>
                  <w:szCs w:val="24"/>
                  <w:u w:val="single"/>
                  <w:lang w:eastAsia="ru-RU"/>
                </w:rPr>
                <w:t>http://suksuncrb.ru/</w:t>
              </w:r>
            </w:hyperlink>
          </w:p>
        </w:tc>
        <w:tc>
          <w:tcPr>
            <w:tcW w:w="6" w:type="dxa"/>
            <w:shd w:val="clear" w:color="auto" w:fill="FFFFFF"/>
            <w:vAlign w:val="center"/>
            <w:hideMark/>
          </w:tcPr>
          <w:p w14:paraId="62D97E43" w14:textId="77777777" w:rsidR="001F093F" w:rsidRPr="001F093F" w:rsidRDefault="001F093F" w:rsidP="001F0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93F" w:rsidRPr="001F093F" w14:paraId="68B48C07" w14:textId="77777777" w:rsidTr="00996242">
        <w:tc>
          <w:tcPr>
            <w:tcW w:w="827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0B03417F" w14:textId="77777777" w:rsidR="001F093F" w:rsidRPr="001F093F" w:rsidRDefault="001F093F" w:rsidP="001F093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1F093F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26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16F457A4" w14:textId="77777777" w:rsidR="001F093F" w:rsidRPr="001F093F" w:rsidRDefault="001F093F" w:rsidP="001F093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1F093F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ГБУЗ ПК "Уинская ЦРБ"</w:t>
            </w:r>
          </w:p>
        </w:tc>
        <w:tc>
          <w:tcPr>
            <w:tcW w:w="4253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36D2F264" w14:textId="77777777" w:rsidR="001F093F" w:rsidRPr="001F093F" w:rsidRDefault="001F093F" w:rsidP="001F093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hyperlink r:id="rId41" w:history="1">
              <w:r w:rsidRPr="001F093F">
                <w:rPr>
                  <w:rFonts w:ascii="Roboto" w:eastAsia="Times New Roman" w:hAnsi="Roboto" w:cs="Times New Roman"/>
                  <w:color w:val="3B4256"/>
                  <w:sz w:val="24"/>
                  <w:szCs w:val="24"/>
                  <w:u w:val="single"/>
                  <w:lang w:eastAsia="ru-RU"/>
                </w:rPr>
                <w:t>http://uincrb.medicalperm.ru/</w:t>
              </w:r>
            </w:hyperlink>
          </w:p>
        </w:tc>
        <w:tc>
          <w:tcPr>
            <w:tcW w:w="6" w:type="dxa"/>
            <w:shd w:val="clear" w:color="auto" w:fill="FFFFFF"/>
            <w:vAlign w:val="center"/>
            <w:hideMark/>
          </w:tcPr>
          <w:p w14:paraId="55A9A890" w14:textId="77777777" w:rsidR="001F093F" w:rsidRPr="001F093F" w:rsidRDefault="001F093F" w:rsidP="001F0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93F" w:rsidRPr="001F093F" w14:paraId="0BA1958E" w14:textId="77777777" w:rsidTr="00996242">
        <w:tc>
          <w:tcPr>
            <w:tcW w:w="827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716CE213" w14:textId="77777777" w:rsidR="001F093F" w:rsidRPr="001F093F" w:rsidRDefault="001F093F" w:rsidP="001F093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1F093F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26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7929E491" w14:textId="77777777" w:rsidR="001F093F" w:rsidRPr="001F093F" w:rsidRDefault="001F093F" w:rsidP="001F093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1F093F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ГБУЗ ПК "Чайковская ЦГБ"</w:t>
            </w:r>
          </w:p>
        </w:tc>
        <w:tc>
          <w:tcPr>
            <w:tcW w:w="4253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57327DA5" w14:textId="77777777" w:rsidR="001F093F" w:rsidRPr="001F093F" w:rsidRDefault="001F093F" w:rsidP="001F093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hyperlink r:id="rId42" w:history="1">
              <w:r w:rsidRPr="001F093F">
                <w:rPr>
                  <w:rFonts w:ascii="Roboto" w:eastAsia="Times New Roman" w:hAnsi="Roboto" w:cs="Times New Roman"/>
                  <w:color w:val="3B4256"/>
                  <w:sz w:val="24"/>
                  <w:szCs w:val="24"/>
                  <w:u w:val="single"/>
                  <w:lang w:eastAsia="ru-RU"/>
                </w:rPr>
                <w:t>http://chaikgb.ru/patients/screening/</w:t>
              </w:r>
            </w:hyperlink>
          </w:p>
        </w:tc>
        <w:tc>
          <w:tcPr>
            <w:tcW w:w="6" w:type="dxa"/>
            <w:shd w:val="clear" w:color="auto" w:fill="FFFFFF"/>
            <w:vAlign w:val="center"/>
            <w:hideMark/>
          </w:tcPr>
          <w:p w14:paraId="470AFD3B" w14:textId="77777777" w:rsidR="001F093F" w:rsidRPr="001F093F" w:rsidRDefault="001F093F" w:rsidP="001F0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93F" w:rsidRPr="001F093F" w14:paraId="1FACB8B5" w14:textId="77777777" w:rsidTr="00996242">
        <w:tc>
          <w:tcPr>
            <w:tcW w:w="827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50F32940" w14:textId="77777777" w:rsidR="001F093F" w:rsidRPr="001F093F" w:rsidRDefault="001F093F" w:rsidP="001F093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1F093F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26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1B824CBA" w14:textId="77777777" w:rsidR="001F093F" w:rsidRPr="001F093F" w:rsidRDefault="001F093F" w:rsidP="001F093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1F093F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ГБУЗ ПК "Частинская ЦРБ"</w:t>
            </w:r>
          </w:p>
        </w:tc>
        <w:tc>
          <w:tcPr>
            <w:tcW w:w="4253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70C63231" w14:textId="77777777" w:rsidR="001F093F" w:rsidRPr="001F093F" w:rsidRDefault="001F093F" w:rsidP="001F093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hyperlink r:id="rId43" w:history="1">
              <w:r w:rsidRPr="001F093F">
                <w:rPr>
                  <w:rFonts w:ascii="Roboto" w:eastAsia="Times New Roman" w:hAnsi="Roboto" w:cs="Times New Roman"/>
                  <w:color w:val="3B4256"/>
                  <w:sz w:val="24"/>
                  <w:szCs w:val="24"/>
                  <w:u w:val="single"/>
                  <w:lang w:eastAsia="ru-RU"/>
                </w:rPr>
                <w:t>https://chastye-crb.ru/</w:t>
              </w:r>
            </w:hyperlink>
          </w:p>
        </w:tc>
        <w:tc>
          <w:tcPr>
            <w:tcW w:w="6" w:type="dxa"/>
            <w:shd w:val="clear" w:color="auto" w:fill="FFFFFF"/>
            <w:vAlign w:val="center"/>
            <w:hideMark/>
          </w:tcPr>
          <w:p w14:paraId="7E806B99" w14:textId="77777777" w:rsidR="001F093F" w:rsidRPr="001F093F" w:rsidRDefault="001F093F" w:rsidP="001F0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93F" w:rsidRPr="001F093F" w14:paraId="0BE9F388" w14:textId="77777777" w:rsidTr="00996242">
        <w:tc>
          <w:tcPr>
            <w:tcW w:w="827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4036AF6D" w14:textId="77777777" w:rsidR="001F093F" w:rsidRPr="001F093F" w:rsidRDefault="001F093F" w:rsidP="001F093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1F093F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26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0CF4C0DE" w14:textId="77777777" w:rsidR="001F093F" w:rsidRPr="001F093F" w:rsidRDefault="001F093F" w:rsidP="001F093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1F093F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ГБУЗ ПК "Чернушинская РБ"</w:t>
            </w:r>
          </w:p>
        </w:tc>
        <w:tc>
          <w:tcPr>
            <w:tcW w:w="4253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2497B714" w14:textId="77777777" w:rsidR="001F093F" w:rsidRPr="001F093F" w:rsidRDefault="001F093F" w:rsidP="001F093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hyperlink r:id="rId44" w:history="1">
              <w:r w:rsidRPr="001F093F">
                <w:rPr>
                  <w:rFonts w:ascii="Roboto" w:eastAsia="Times New Roman" w:hAnsi="Roboto" w:cs="Times New Roman"/>
                  <w:color w:val="3B4256"/>
                  <w:sz w:val="24"/>
                  <w:szCs w:val="24"/>
                  <w:u w:val="single"/>
                  <w:lang w:eastAsia="ru-RU"/>
                </w:rPr>
                <w:t>http://cherncrp.ru/</w:t>
              </w:r>
            </w:hyperlink>
          </w:p>
        </w:tc>
        <w:tc>
          <w:tcPr>
            <w:tcW w:w="6" w:type="dxa"/>
            <w:shd w:val="clear" w:color="auto" w:fill="FFFFFF"/>
            <w:vAlign w:val="center"/>
            <w:hideMark/>
          </w:tcPr>
          <w:p w14:paraId="6B57371B" w14:textId="77777777" w:rsidR="001F093F" w:rsidRPr="001F093F" w:rsidRDefault="001F093F" w:rsidP="001F0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93F" w:rsidRPr="001F093F" w14:paraId="47F98A7A" w14:textId="77777777" w:rsidTr="00996242">
        <w:tc>
          <w:tcPr>
            <w:tcW w:w="827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29307177" w14:textId="77777777" w:rsidR="001F093F" w:rsidRPr="001F093F" w:rsidRDefault="001F093F" w:rsidP="001F093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1F093F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26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427D9987" w14:textId="77777777" w:rsidR="001F093F" w:rsidRPr="001F093F" w:rsidRDefault="001F093F" w:rsidP="001F093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1F093F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ГБУЗ ПК "Чусовская больница им. В.Г. Любимова"</w:t>
            </w:r>
          </w:p>
        </w:tc>
        <w:tc>
          <w:tcPr>
            <w:tcW w:w="4253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6777ABD4" w14:textId="77777777" w:rsidR="001F093F" w:rsidRPr="001F093F" w:rsidRDefault="001F093F" w:rsidP="001F093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hyperlink r:id="rId45" w:history="1">
              <w:r w:rsidRPr="001F093F">
                <w:rPr>
                  <w:rFonts w:ascii="Roboto" w:eastAsia="Times New Roman" w:hAnsi="Roboto" w:cs="Times New Roman"/>
                  <w:color w:val="3B4256"/>
                  <w:sz w:val="24"/>
                  <w:szCs w:val="24"/>
                  <w:u w:val="single"/>
                  <w:lang w:eastAsia="ru-RU"/>
                </w:rPr>
                <w:t>https://чусовскаябольница.рф/</w:t>
              </w:r>
            </w:hyperlink>
          </w:p>
        </w:tc>
        <w:tc>
          <w:tcPr>
            <w:tcW w:w="6" w:type="dxa"/>
            <w:shd w:val="clear" w:color="auto" w:fill="FFFFFF"/>
            <w:vAlign w:val="center"/>
            <w:hideMark/>
          </w:tcPr>
          <w:p w14:paraId="7507D168" w14:textId="77777777" w:rsidR="001F093F" w:rsidRPr="001F093F" w:rsidRDefault="001F093F" w:rsidP="001F0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93F" w:rsidRPr="001F093F" w14:paraId="0D664251" w14:textId="77777777" w:rsidTr="00996242">
        <w:tc>
          <w:tcPr>
            <w:tcW w:w="827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4B42425C" w14:textId="77777777" w:rsidR="001F093F" w:rsidRPr="001F093F" w:rsidRDefault="001F093F" w:rsidP="001F093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1F093F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26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47F8ADAC" w14:textId="77777777" w:rsidR="001F093F" w:rsidRPr="001F093F" w:rsidRDefault="001F093F" w:rsidP="001F093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1F093F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ГБУЗ ПК "Чердынская РБ"</w:t>
            </w:r>
          </w:p>
        </w:tc>
        <w:tc>
          <w:tcPr>
            <w:tcW w:w="4253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2A2B68B1" w14:textId="77777777" w:rsidR="001F093F" w:rsidRPr="001F093F" w:rsidRDefault="001F093F" w:rsidP="001F093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hyperlink r:id="rId46" w:history="1">
              <w:r w:rsidRPr="001F093F">
                <w:rPr>
                  <w:rFonts w:ascii="Roboto" w:eastAsia="Times New Roman" w:hAnsi="Roboto" w:cs="Times New Roman"/>
                  <w:color w:val="3B4256"/>
                  <w:sz w:val="24"/>
                  <w:szCs w:val="24"/>
                  <w:u w:val="single"/>
                  <w:lang w:eastAsia="ru-RU"/>
                </w:rPr>
                <w:t>http://cherdrb.ucoz.org/</w:t>
              </w:r>
            </w:hyperlink>
          </w:p>
        </w:tc>
        <w:tc>
          <w:tcPr>
            <w:tcW w:w="6" w:type="dxa"/>
            <w:shd w:val="clear" w:color="auto" w:fill="FFFFFF"/>
            <w:vAlign w:val="center"/>
            <w:hideMark/>
          </w:tcPr>
          <w:p w14:paraId="5E5C1388" w14:textId="77777777" w:rsidR="001F093F" w:rsidRPr="001F093F" w:rsidRDefault="001F093F" w:rsidP="001F0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93F" w:rsidRPr="001F093F" w14:paraId="16D9C94A" w14:textId="77777777" w:rsidTr="00996242">
        <w:tc>
          <w:tcPr>
            <w:tcW w:w="827" w:type="dxa"/>
            <w:vMerge w:val="restart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270AE535" w14:textId="77777777" w:rsidR="001F093F" w:rsidRPr="001F093F" w:rsidRDefault="001F093F" w:rsidP="001F093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1F093F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269" w:type="dxa"/>
            <w:vMerge w:val="restart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6807FC8A" w14:textId="77777777" w:rsidR="001F093F" w:rsidRPr="001F093F" w:rsidRDefault="001F093F" w:rsidP="001F093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1F093F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ООО "АВИСМА-МЕД" г. Березники</w:t>
            </w:r>
          </w:p>
        </w:tc>
        <w:tc>
          <w:tcPr>
            <w:tcW w:w="4253" w:type="dxa"/>
            <w:vMerge w:val="restart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1570359E" w14:textId="77777777" w:rsidR="001F093F" w:rsidRPr="001F093F" w:rsidRDefault="001F093F" w:rsidP="001F093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hyperlink r:id="rId47" w:history="1">
              <w:r w:rsidRPr="001F093F">
                <w:rPr>
                  <w:rFonts w:ascii="Roboto" w:eastAsia="Times New Roman" w:hAnsi="Roboto" w:cs="Times New Roman"/>
                  <w:color w:val="3B4256"/>
                  <w:sz w:val="24"/>
                  <w:szCs w:val="24"/>
                  <w:u w:val="single"/>
                  <w:lang w:eastAsia="ru-RU"/>
                </w:rPr>
                <w:t>http://www.avisma-med.ru/</w:t>
              </w:r>
            </w:hyperlink>
          </w:p>
        </w:tc>
        <w:tc>
          <w:tcPr>
            <w:tcW w:w="6" w:type="dxa"/>
            <w:shd w:val="clear" w:color="auto" w:fill="FFFFFF"/>
            <w:vAlign w:val="center"/>
            <w:hideMark/>
          </w:tcPr>
          <w:p w14:paraId="0CC5AF11" w14:textId="77777777" w:rsidR="001F093F" w:rsidRPr="001F093F" w:rsidRDefault="001F093F" w:rsidP="001F0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93F" w:rsidRPr="001F093F" w14:paraId="3649F24E" w14:textId="77777777" w:rsidTr="00996242">
        <w:tc>
          <w:tcPr>
            <w:tcW w:w="827" w:type="dxa"/>
            <w:vMerge/>
            <w:shd w:val="clear" w:color="auto" w:fill="FFFFFF"/>
            <w:vAlign w:val="center"/>
            <w:hideMark/>
          </w:tcPr>
          <w:p w14:paraId="3C0BD282" w14:textId="77777777" w:rsidR="001F093F" w:rsidRPr="001F093F" w:rsidRDefault="001F093F" w:rsidP="001F093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69" w:type="dxa"/>
            <w:vMerge/>
            <w:shd w:val="clear" w:color="auto" w:fill="FFFFFF"/>
            <w:vAlign w:val="center"/>
            <w:hideMark/>
          </w:tcPr>
          <w:p w14:paraId="2C9788AA" w14:textId="77777777" w:rsidR="001F093F" w:rsidRPr="001F093F" w:rsidRDefault="001F093F" w:rsidP="001F093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shd w:val="clear" w:color="auto" w:fill="FFFFFF"/>
            <w:vAlign w:val="center"/>
            <w:hideMark/>
          </w:tcPr>
          <w:p w14:paraId="4C62A784" w14:textId="77777777" w:rsidR="001F093F" w:rsidRPr="001F093F" w:rsidRDefault="001F093F" w:rsidP="001F093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FFFFFF"/>
            <w:vAlign w:val="center"/>
            <w:hideMark/>
          </w:tcPr>
          <w:p w14:paraId="7FC150E9" w14:textId="77777777" w:rsidR="001F093F" w:rsidRPr="001F093F" w:rsidRDefault="001F093F" w:rsidP="001F093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093F" w:rsidRPr="001F093F" w14:paraId="55A597EF" w14:textId="77777777" w:rsidTr="00996242">
        <w:tc>
          <w:tcPr>
            <w:tcW w:w="827" w:type="dxa"/>
            <w:vMerge w:val="restart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4DE17752" w14:textId="77777777" w:rsidR="001F093F" w:rsidRPr="001F093F" w:rsidRDefault="001F093F" w:rsidP="001F093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1F093F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269" w:type="dxa"/>
            <w:vMerge w:val="restart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5DAB6E96" w14:textId="77777777" w:rsidR="001F093F" w:rsidRPr="001F093F" w:rsidRDefault="001F093F" w:rsidP="001F093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1F093F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ООО "МСЧ Сода" г. Березники</w:t>
            </w:r>
          </w:p>
        </w:tc>
        <w:tc>
          <w:tcPr>
            <w:tcW w:w="4253" w:type="dxa"/>
            <w:vMerge w:val="restart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14BE5C9E" w14:textId="77777777" w:rsidR="001F093F" w:rsidRPr="001F093F" w:rsidRDefault="001F093F" w:rsidP="001F093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hyperlink r:id="rId48" w:history="1">
              <w:r w:rsidRPr="001F093F">
                <w:rPr>
                  <w:rFonts w:ascii="Roboto" w:eastAsia="Times New Roman" w:hAnsi="Roboto" w:cs="Times New Roman"/>
                  <w:color w:val="3B4256"/>
                  <w:sz w:val="24"/>
                  <w:szCs w:val="24"/>
                  <w:u w:val="single"/>
                  <w:lang w:eastAsia="ru-RU"/>
                </w:rPr>
                <w:t>http://mschsoda.ulcraft.com</w:t>
              </w:r>
            </w:hyperlink>
          </w:p>
        </w:tc>
        <w:tc>
          <w:tcPr>
            <w:tcW w:w="6" w:type="dxa"/>
            <w:shd w:val="clear" w:color="auto" w:fill="FFFFFF"/>
            <w:vAlign w:val="center"/>
            <w:hideMark/>
          </w:tcPr>
          <w:p w14:paraId="65F3D0FE" w14:textId="77777777" w:rsidR="001F093F" w:rsidRPr="001F093F" w:rsidRDefault="001F093F" w:rsidP="001F0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93F" w:rsidRPr="001F093F" w14:paraId="18ED52B1" w14:textId="77777777" w:rsidTr="00996242">
        <w:tc>
          <w:tcPr>
            <w:tcW w:w="827" w:type="dxa"/>
            <w:vMerge/>
            <w:shd w:val="clear" w:color="auto" w:fill="FFFFFF"/>
            <w:vAlign w:val="center"/>
            <w:hideMark/>
          </w:tcPr>
          <w:p w14:paraId="4CC288BC" w14:textId="77777777" w:rsidR="001F093F" w:rsidRPr="001F093F" w:rsidRDefault="001F093F" w:rsidP="001F093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69" w:type="dxa"/>
            <w:vMerge/>
            <w:shd w:val="clear" w:color="auto" w:fill="FFFFFF"/>
            <w:vAlign w:val="center"/>
            <w:hideMark/>
          </w:tcPr>
          <w:p w14:paraId="5E047720" w14:textId="77777777" w:rsidR="001F093F" w:rsidRPr="001F093F" w:rsidRDefault="001F093F" w:rsidP="001F093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shd w:val="clear" w:color="auto" w:fill="FFFFFF"/>
            <w:vAlign w:val="center"/>
            <w:hideMark/>
          </w:tcPr>
          <w:p w14:paraId="6C5AF6DD" w14:textId="77777777" w:rsidR="001F093F" w:rsidRPr="001F093F" w:rsidRDefault="001F093F" w:rsidP="001F093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FFFFFF"/>
            <w:vAlign w:val="center"/>
            <w:hideMark/>
          </w:tcPr>
          <w:p w14:paraId="78BD803B" w14:textId="77777777" w:rsidR="001F093F" w:rsidRPr="001F093F" w:rsidRDefault="001F093F" w:rsidP="001F093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093F" w:rsidRPr="001F093F" w14:paraId="0D7F6274" w14:textId="77777777" w:rsidTr="00996242">
        <w:tc>
          <w:tcPr>
            <w:tcW w:w="827" w:type="dxa"/>
            <w:vMerge w:val="restart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638A227F" w14:textId="77777777" w:rsidR="001F093F" w:rsidRPr="001F093F" w:rsidRDefault="001F093F" w:rsidP="001F093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1F093F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269" w:type="dxa"/>
            <w:vMerge w:val="restart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455A45F1" w14:textId="77777777" w:rsidR="001F093F" w:rsidRPr="001F093F" w:rsidRDefault="001F093F" w:rsidP="001F093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1F093F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ООО "Поликлиника АЦЗ" г. Березники</w:t>
            </w:r>
          </w:p>
        </w:tc>
        <w:tc>
          <w:tcPr>
            <w:tcW w:w="4253" w:type="dxa"/>
            <w:vMerge w:val="restart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333A064B" w14:textId="77777777" w:rsidR="001F093F" w:rsidRPr="001F093F" w:rsidRDefault="001F093F" w:rsidP="001F093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hyperlink r:id="rId49" w:history="1">
              <w:r w:rsidRPr="001F093F">
                <w:rPr>
                  <w:rFonts w:ascii="Roboto" w:eastAsia="Times New Roman" w:hAnsi="Roboto" w:cs="Times New Roman"/>
                  <w:color w:val="3B4256"/>
                  <w:sz w:val="24"/>
                  <w:szCs w:val="24"/>
                  <w:u w:val="single"/>
                  <w:lang w:eastAsia="ru-RU"/>
                </w:rPr>
                <w:t>https://www.alfazdrav.ru/</w:t>
              </w:r>
            </w:hyperlink>
          </w:p>
        </w:tc>
        <w:tc>
          <w:tcPr>
            <w:tcW w:w="6" w:type="dxa"/>
            <w:shd w:val="clear" w:color="auto" w:fill="FFFFFF"/>
            <w:vAlign w:val="center"/>
            <w:hideMark/>
          </w:tcPr>
          <w:p w14:paraId="5410399F" w14:textId="77777777" w:rsidR="001F093F" w:rsidRPr="001F093F" w:rsidRDefault="001F093F" w:rsidP="001F0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93F" w:rsidRPr="001F093F" w14:paraId="64D939A7" w14:textId="77777777" w:rsidTr="00996242">
        <w:tc>
          <w:tcPr>
            <w:tcW w:w="827" w:type="dxa"/>
            <w:vMerge/>
            <w:shd w:val="clear" w:color="auto" w:fill="FFFFFF"/>
            <w:vAlign w:val="center"/>
            <w:hideMark/>
          </w:tcPr>
          <w:p w14:paraId="6AF0BFE0" w14:textId="77777777" w:rsidR="001F093F" w:rsidRPr="001F093F" w:rsidRDefault="001F093F" w:rsidP="001F093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69" w:type="dxa"/>
            <w:vMerge/>
            <w:shd w:val="clear" w:color="auto" w:fill="FFFFFF"/>
            <w:vAlign w:val="center"/>
            <w:hideMark/>
          </w:tcPr>
          <w:p w14:paraId="30FDD602" w14:textId="77777777" w:rsidR="001F093F" w:rsidRPr="001F093F" w:rsidRDefault="001F093F" w:rsidP="001F093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shd w:val="clear" w:color="auto" w:fill="FFFFFF"/>
            <w:vAlign w:val="center"/>
            <w:hideMark/>
          </w:tcPr>
          <w:p w14:paraId="1507D848" w14:textId="77777777" w:rsidR="001F093F" w:rsidRPr="001F093F" w:rsidRDefault="001F093F" w:rsidP="001F093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FFFFFF"/>
            <w:vAlign w:val="center"/>
            <w:hideMark/>
          </w:tcPr>
          <w:p w14:paraId="6900F58E" w14:textId="77777777" w:rsidR="001F093F" w:rsidRPr="001F093F" w:rsidRDefault="001F093F" w:rsidP="001F093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093F" w:rsidRPr="001F093F" w14:paraId="5CDA4EF3" w14:textId="77777777" w:rsidTr="00996242">
        <w:tc>
          <w:tcPr>
            <w:tcW w:w="827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7C85992D" w14:textId="77777777" w:rsidR="001F093F" w:rsidRPr="001F093F" w:rsidRDefault="001F093F" w:rsidP="001F093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1F093F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26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2C524790" w14:textId="77777777" w:rsidR="001F093F" w:rsidRPr="001F093F" w:rsidRDefault="001F093F" w:rsidP="001F093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1F093F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ООО "Городская поликлиника" г. Краснокамск</w:t>
            </w:r>
          </w:p>
        </w:tc>
        <w:tc>
          <w:tcPr>
            <w:tcW w:w="4253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6B902EA9" w14:textId="77777777" w:rsidR="001F093F" w:rsidRPr="001F093F" w:rsidRDefault="001F093F" w:rsidP="001F093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hyperlink r:id="rId50" w:history="1">
              <w:r w:rsidRPr="001F093F">
                <w:rPr>
                  <w:rFonts w:ascii="Roboto" w:eastAsia="Times New Roman" w:hAnsi="Roboto" w:cs="Times New Roman"/>
                  <w:color w:val="3B4256"/>
                  <w:sz w:val="24"/>
                  <w:szCs w:val="24"/>
                  <w:u w:val="single"/>
                  <w:lang w:eastAsia="ru-RU"/>
                </w:rPr>
                <w:t>www.gorpolic.ru</w:t>
              </w:r>
            </w:hyperlink>
          </w:p>
        </w:tc>
        <w:tc>
          <w:tcPr>
            <w:tcW w:w="6" w:type="dxa"/>
            <w:shd w:val="clear" w:color="auto" w:fill="FFFFFF"/>
            <w:vAlign w:val="center"/>
            <w:hideMark/>
          </w:tcPr>
          <w:p w14:paraId="155AF0F3" w14:textId="77777777" w:rsidR="001F093F" w:rsidRPr="001F093F" w:rsidRDefault="001F093F" w:rsidP="001F0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93F" w:rsidRPr="001F093F" w14:paraId="0521DB30" w14:textId="77777777" w:rsidTr="00996242">
        <w:tc>
          <w:tcPr>
            <w:tcW w:w="827" w:type="dxa"/>
            <w:vMerge w:val="restart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3E13B4B7" w14:textId="77777777" w:rsidR="001F093F" w:rsidRPr="001F093F" w:rsidRDefault="001F093F" w:rsidP="001F093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1F093F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269" w:type="dxa"/>
            <w:vMerge w:val="restart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1508B4AA" w14:textId="77777777" w:rsidR="001F093F" w:rsidRPr="001F093F" w:rsidRDefault="001F093F" w:rsidP="001F093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1F093F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ООО "Доктор Айболит" г. Кунгур</w:t>
            </w:r>
          </w:p>
        </w:tc>
        <w:tc>
          <w:tcPr>
            <w:tcW w:w="4253" w:type="dxa"/>
            <w:vMerge w:val="restart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0A078B9E" w14:textId="77777777" w:rsidR="001F093F" w:rsidRPr="001F093F" w:rsidRDefault="001F093F" w:rsidP="001F093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hyperlink r:id="rId51" w:history="1">
              <w:r w:rsidRPr="001F093F">
                <w:rPr>
                  <w:rFonts w:ascii="Roboto" w:eastAsia="Times New Roman" w:hAnsi="Roboto" w:cs="Times New Roman"/>
                  <w:color w:val="3B4256"/>
                  <w:sz w:val="24"/>
                  <w:szCs w:val="24"/>
                  <w:u w:val="single"/>
                  <w:lang w:eastAsia="ru-RU"/>
                </w:rPr>
                <w:t>www.aibolit-kungur.ru</w:t>
              </w:r>
            </w:hyperlink>
          </w:p>
        </w:tc>
        <w:tc>
          <w:tcPr>
            <w:tcW w:w="6" w:type="dxa"/>
            <w:shd w:val="clear" w:color="auto" w:fill="FFFFFF"/>
            <w:vAlign w:val="center"/>
            <w:hideMark/>
          </w:tcPr>
          <w:p w14:paraId="5E83E62B" w14:textId="77777777" w:rsidR="001F093F" w:rsidRPr="001F093F" w:rsidRDefault="001F093F" w:rsidP="001F0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93F" w:rsidRPr="001F093F" w14:paraId="3EC8F23F" w14:textId="77777777" w:rsidTr="00996242">
        <w:tc>
          <w:tcPr>
            <w:tcW w:w="827" w:type="dxa"/>
            <w:vMerge/>
            <w:shd w:val="clear" w:color="auto" w:fill="FFFFFF"/>
            <w:vAlign w:val="center"/>
            <w:hideMark/>
          </w:tcPr>
          <w:p w14:paraId="7EE27290" w14:textId="77777777" w:rsidR="001F093F" w:rsidRPr="001F093F" w:rsidRDefault="001F093F" w:rsidP="001F093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69" w:type="dxa"/>
            <w:vMerge/>
            <w:shd w:val="clear" w:color="auto" w:fill="FFFFFF"/>
            <w:vAlign w:val="center"/>
            <w:hideMark/>
          </w:tcPr>
          <w:p w14:paraId="5051EC02" w14:textId="77777777" w:rsidR="001F093F" w:rsidRPr="001F093F" w:rsidRDefault="001F093F" w:rsidP="001F093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shd w:val="clear" w:color="auto" w:fill="FFFFFF"/>
            <w:vAlign w:val="center"/>
            <w:hideMark/>
          </w:tcPr>
          <w:p w14:paraId="71D7DF91" w14:textId="77777777" w:rsidR="001F093F" w:rsidRPr="001F093F" w:rsidRDefault="001F093F" w:rsidP="001F093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FFFFFF"/>
            <w:vAlign w:val="center"/>
            <w:hideMark/>
          </w:tcPr>
          <w:p w14:paraId="01A8AB86" w14:textId="77777777" w:rsidR="001F093F" w:rsidRPr="001F093F" w:rsidRDefault="001F093F" w:rsidP="001F093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093F" w:rsidRPr="001F093F" w14:paraId="2008D216" w14:textId="77777777" w:rsidTr="00996242">
        <w:tc>
          <w:tcPr>
            <w:tcW w:w="827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3E022811" w14:textId="77777777" w:rsidR="001F093F" w:rsidRPr="001F093F" w:rsidRDefault="001F093F" w:rsidP="001F093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1F093F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26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73C7D68F" w14:textId="77777777" w:rsidR="001F093F" w:rsidRPr="001F093F" w:rsidRDefault="001F093F" w:rsidP="001F093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1F093F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ООО "Врач общей практики" г. Оса</w:t>
            </w:r>
          </w:p>
        </w:tc>
        <w:tc>
          <w:tcPr>
            <w:tcW w:w="4253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547F299A" w14:textId="77777777" w:rsidR="001F093F" w:rsidRPr="001F093F" w:rsidRDefault="001F093F" w:rsidP="001F093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hyperlink r:id="rId52" w:history="1">
              <w:r w:rsidRPr="001F093F">
                <w:rPr>
                  <w:rFonts w:ascii="Roboto" w:eastAsia="Times New Roman" w:hAnsi="Roboto" w:cs="Times New Roman"/>
                  <w:color w:val="3B4256"/>
                  <w:sz w:val="24"/>
                  <w:szCs w:val="24"/>
                  <w:u w:val="single"/>
                  <w:lang w:eastAsia="ru-RU"/>
                </w:rPr>
                <w:t>http://osavop.ru/     </w:t>
              </w:r>
            </w:hyperlink>
          </w:p>
        </w:tc>
        <w:tc>
          <w:tcPr>
            <w:tcW w:w="6" w:type="dxa"/>
            <w:shd w:val="clear" w:color="auto" w:fill="FFFFFF"/>
            <w:vAlign w:val="center"/>
            <w:hideMark/>
          </w:tcPr>
          <w:p w14:paraId="2D6BEA50" w14:textId="77777777" w:rsidR="001F093F" w:rsidRPr="001F093F" w:rsidRDefault="001F093F" w:rsidP="001F0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93F" w:rsidRPr="001F093F" w14:paraId="5C7E9E5F" w14:textId="77777777" w:rsidTr="00996242">
        <w:tc>
          <w:tcPr>
            <w:tcW w:w="827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0D70535D" w14:textId="77777777" w:rsidR="001F093F" w:rsidRPr="001F093F" w:rsidRDefault="001F093F" w:rsidP="001F093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1F093F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26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293AC132" w14:textId="77777777" w:rsidR="001F093F" w:rsidRPr="001F093F" w:rsidRDefault="001F093F" w:rsidP="001F093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1F093F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1F093F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Усть-Качкинская</w:t>
            </w:r>
            <w:proofErr w:type="spellEnd"/>
            <w:r w:rsidRPr="001F093F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 СВА"</w:t>
            </w:r>
          </w:p>
        </w:tc>
        <w:tc>
          <w:tcPr>
            <w:tcW w:w="4253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4E126DA9" w14:textId="77777777" w:rsidR="001F093F" w:rsidRPr="001F093F" w:rsidRDefault="001F093F" w:rsidP="001F093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hyperlink r:id="rId53" w:history="1">
              <w:r w:rsidRPr="001F093F">
                <w:rPr>
                  <w:rFonts w:ascii="Roboto" w:eastAsia="Times New Roman" w:hAnsi="Roboto" w:cs="Times New Roman"/>
                  <w:color w:val="3B4256"/>
                  <w:sz w:val="24"/>
                  <w:szCs w:val="24"/>
                  <w:u w:val="single"/>
                  <w:lang w:eastAsia="ru-RU"/>
                </w:rPr>
                <w:t>www.uksva.ru</w:t>
              </w:r>
            </w:hyperlink>
          </w:p>
        </w:tc>
        <w:tc>
          <w:tcPr>
            <w:tcW w:w="6" w:type="dxa"/>
            <w:shd w:val="clear" w:color="auto" w:fill="FFFFFF"/>
            <w:vAlign w:val="center"/>
            <w:hideMark/>
          </w:tcPr>
          <w:p w14:paraId="3405C5B6" w14:textId="77777777" w:rsidR="001F093F" w:rsidRPr="001F093F" w:rsidRDefault="001F093F" w:rsidP="001F0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93F" w:rsidRPr="001F093F" w14:paraId="62C98F1B" w14:textId="77777777" w:rsidTr="00996242">
        <w:tc>
          <w:tcPr>
            <w:tcW w:w="827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008E98C1" w14:textId="77777777" w:rsidR="001F093F" w:rsidRPr="001F093F" w:rsidRDefault="001F093F" w:rsidP="001F093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1F093F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26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7986C959" w14:textId="77777777" w:rsidR="001F093F" w:rsidRPr="001F093F" w:rsidRDefault="001F093F" w:rsidP="001F093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1F093F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ФГБОУ ВО "ПГМУ им. академика Е.А. Вагнера Минздрава России" </w:t>
            </w:r>
          </w:p>
        </w:tc>
        <w:tc>
          <w:tcPr>
            <w:tcW w:w="4253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42E7661A" w14:textId="77777777" w:rsidR="001F093F" w:rsidRPr="001F093F" w:rsidRDefault="001F093F" w:rsidP="001F093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hyperlink r:id="rId54" w:history="1">
              <w:r w:rsidRPr="001F093F">
                <w:rPr>
                  <w:rFonts w:ascii="Roboto" w:eastAsia="Times New Roman" w:hAnsi="Roboto" w:cs="Times New Roman"/>
                  <w:color w:val="3B4256"/>
                  <w:sz w:val="24"/>
                  <w:szCs w:val="24"/>
                  <w:u w:val="single"/>
                  <w:lang w:eastAsia="ru-RU"/>
                </w:rPr>
                <w:t>http://clinic.psma.ru/</w:t>
              </w:r>
            </w:hyperlink>
          </w:p>
        </w:tc>
        <w:tc>
          <w:tcPr>
            <w:tcW w:w="6" w:type="dxa"/>
            <w:shd w:val="clear" w:color="auto" w:fill="FFFFFF"/>
            <w:vAlign w:val="center"/>
            <w:hideMark/>
          </w:tcPr>
          <w:p w14:paraId="4244C1BF" w14:textId="77777777" w:rsidR="001F093F" w:rsidRPr="001F093F" w:rsidRDefault="001F093F" w:rsidP="001F0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93F" w:rsidRPr="001F093F" w14:paraId="53C7CC96" w14:textId="77777777" w:rsidTr="00996242">
        <w:tc>
          <w:tcPr>
            <w:tcW w:w="827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6983ED07" w14:textId="77777777" w:rsidR="001F093F" w:rsidRPr="001F093F" w:rsidRDefault="001F093F" w:rsidP="001F093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1F093F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526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052906CE" w14:textId="77777777" w:rsidR="001F093F" w:rsidRPr="001F093F" w:rsidRDefault="001F093F" w:rsidP="001F093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1F093F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АО "МЦ "Философия красоты и здоровья"</w:t>
            </w:r>
          </w:p>
        </w:tc>
        <w:tc>
          <w:tcPr>
            <w:tcW w:w="4253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11F6B779" w14:textId="77777777" w:rsidR="001F093F" w:rsidRPr="001F093F" w:rsidRDefault="001F093F" w:rsidP="001F093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hyperlink r:id="rId55" w:history="1">
              <w:r w:rsidRPr="001F093F">
                <w:rPr>
                  <w:rFonts w:ascii="Roboto" w:eastAsia="Times New Roman" w:hAnsi="Roboto" w:cs="Times New Roman"/>
                  <w:color w:val="3B4256"/>
                  <w:sz w:val="24"/>
                  <w:szCs w:val="24"/>
                  <w:u w:val="single"/>
                  <w:lang w:eastAsia="ru-RU"/>
                </w:rPr>
                <w:t>www.medic-group.ru</w:t>
              </w:r>
            </w:hyperlink>
          </w:p>
        </w:tc>
        <w:tc>
          <w:tcPr>
            <w:tcW w:w="6" w:type="dxa"/>
            <w:shd w:val="clear" w:color="auto" w:fill="FFFFFF"/>
            <w:vAlign w:val="center"/>
            <w:hideMark/>
          </w:tcPr>
          <w:p w14:paraId="40E95DFF" w14:textId="77777777" w:rsidR="001F093F" w:rsidRPr="001F093F" w:rsidRDefault="001F093F" w:rsidP="001F0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93F" w:rsidRPr="001F093F" w14:paraId="574CEF0B" w14:textId="77777777" w:rsidTr="00996242">
        <w:tc>
          <w:tcPr>
            <w:tcW w:w="827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3300853D" w14:textId="77777777" w:rsidR="001F093F" w:rsidRPr="001F093F" w:rsidRDefault="001F093F" w:rsidP="001F093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1F093F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26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36043A78" w14:textId="77777777" w:rsidR="001F093F" w:rsidRPr="001F093F" w:rsidRDefault="001F093F" w:rsidP="001F093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1F093F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ООО "Городская поликлиника" г. Пермь</w:t>
            </w:r>
          </w:p>
        </w:tc>
        <w:tc>
          <w:tcPr>
            <w:tcW w:w="4253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5B43E81B" w14:textId="77777777" w:rsidR="001F093F" w:rsidRPr="001F093F" w:rsidRDefault="001F093F" w:rsidP="001F093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hyperlink r:id="rId56" w:history="1">
              <w:r w:rsidRPr="001F093F">
                <w:rPr>
                  <w:rFonts w:ascii="Roboto" w:eastAsia="Times New Roman" w:hAnsi="Roboto" w:cs="Times New Roman"/>
                  <w:color w:val="3B4256"/>
                  <w:sz w:val="24"/>
                  <w:szCs w:val="24"/>
                  <w:u w:val="single"/>
                  <w:lang w:eastAsia="ru-RU"/>
                </w:rPr>
                <w:t>www.gpperm.ru</w:t>
              </w:r>
            </w:hyperlink>
          </w:p>
        </w:tc>
        <w:tc>
          <w:tcPr>
            <w:tcW w:w="6" w:type="dxa"/>
            <w:shd w:val="clear" w:color="auto" w:fill="FFFFFF"/>
            <w:vAlign w:val="center"/>
            <w:hideMark/>
          </w:tcPr>
          <w:p w14:paraId="572C3DD5" w14:textId="77777777" w:rsidR="001F093F" w:rsidRPr="001F093F" w:rsidRDefault="001F093F" w:rsidP="001F0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93F" w:rsidRPr="001F093F" w14:paraId="6CFA7ED1" w14:textId="77777777" w:rsidTr="00996242">
        <w:tc>
          <w:tcPr>
            <w:tcW w:w="827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3D7B4A98" w14:textId="77777777" w:rsidR="001F093F" w:rsidRPr="001F093F" w:rsidRDefault="001F093F" w:rsidP="001F093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1F093F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26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3DE97BA4" w14:textId="77777777" w:rsidR="001F093F" w:rsidRPr="001F093F" w:rsidRDefault="001F093F" w:rsidP="001F093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1F093F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ООО "Елизаветинская больница"</w:t>
            </w:r>
          </w:p>
        </w:tc>
        <w:tc>
          <w:tcPr>
            <w:tcW w:w="4253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413914ED" w14:textId="77777777" w:rsidR="001F093F" w:rsidRPr="001F093F" w:rsidRDefault="001F093F" w:rsidP="001F093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hyperlink r:id="rId57" w:history="1">
              <w:r w:rsidRPr="001F093F">
                <w:rPr>
                  <w:rFonts w:ascii="Roboto" w:eastAsia="Times New Roman" w:hAnsi="Roboto" w:cs="Times New Roman"/>
                  <w:color w:val="3B4256"/>
                  <w:sz w:val="24"/>
                  <w:szCs w:val="24"/>
                  <w:u w:val="single"/>
                  <w:lang w:eastAsia="ru-RU"/>
                </w:rPr>
                <w:t>http://elisabeth-med.ru/</w:t>
              </w:r>
            </w:hyperlink>
          </w:p>
        </w:tc>
        <w:tc>
          <w:tcPr>
            <w:tcW w:w="6" w:type="dxa"/>
            <w:shd w:val="clear" w:color="auto" w:fill="FFFFFF"/>
            <w:vAlign w:val="center"/>
            <w:hideMark/>
          </w:tcPr>
          <w:p w14:paraId="45E4937A" w14:textId="77777777" w:rsidR="001F093F" w:rsidRPr="001F093F" w:rsidRDefault="001F093F" w:rsidP="001F0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93F" w:rsidRPr="001F093F" w14:paraId="59C4FADF" w14:textId="77777777" w:rsidTr="00996242">
        <w:tc>
          <w:tcPr>
            <w:tcW w:w="827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60E00D69" w14:textId="77777777" w:rsidR="001F093F" w:rsidRPr="001F093F" w:rsidRDefault="001F093F" w:rsidP="001F093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1F093F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26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0E6F6E28" w14:textId="77777777" w:rsidR="001F093F" w:rsidRPr="001F093F" w:rsidRDefault="001F093F" w:rsidP="001F093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1F093F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ЧУЗ "КБ "РЖД-Медицина" г. Пермь</w:t>
            </w:r>
          </w:p>
        </w:tc>
        <w:tc>
          <w:tcPr>
            <w:tcW w:w="4253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63E1B56B" w14:textId="77777777" w:rsidR="001F093F" w:rsidRPr="001F093F" w:rsidRDefault="001F093F" w:rsidP="001F093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hyperlink r:id="rId58" w:history="1">
              <w:r w:rsidRPr="001F093F">
                <w:rPr>
                  <w:rFonts w:ascii="Roboto" w:eastAsia="Times New Roman" w:hAnsi="Roboto" w:cs="Times New Roman"/>
                  <w:color w:val="3B4256"/>
                  <w:sz w:val="24"/>
                  <w:szCs w:val="24"/>
                  <w:u w:val="single"/>
                  <w:lang w:eastAsia="ru-RU"/>
                </w:rPr>
                <w:t>www.medikrzd.ru</w:t>
              </w:r>
            </w:hyperlink>
          </w:p>
        </w:tc>
        <w:tc>
          <w:tcPr>
            <w:tcW w:w="6" w:type="dxa"/>
            <w:shd w:val="clear" w:color="auto" w:fill="FFFFFF"/>
            <w:vAlign w:val="center"/>
            <w:hideMark/>
          </w:tcPr>
          <w:p w14:paraId="64F9AF3F" w14:textId="77777777" w:rsidR="001F093F" w:rsidRPr="001F093F" w:rsidRDefault="001F093F" w:rsidP="001F0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93F" w:rsidRPr="001F093F" w14:paraId="59CE5096" w14:textId="77777777" w:rsidTr="00996242">
        <w:tc>
          <w:tcPr>
            <w:tcW w:w="827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74D927EE" w14:textId="77777777" w:rsidR="001F093F" w:rsidRPr="001F093F" w:rsidRDefault="001F093F" w:rsidP="001F093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1F093F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26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49DDDD61" w14:textId="77777777" w:rsidR="001F093F" w:rsidRPr="001F093F" w:rsidRDefault="001F093F" w:rsidP="001F093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1F093F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ФГБУЗ "ПКЦ ФМБА России"</w:t>
            </w:r>
          </w:p>
        </w:tc>
        <w:tc>
          <w:tcPr>
            <w:tcW w:w="4253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5F82BF42" w14:textId="77777777" w:rsidR="001F093F" w:rsidRPr="001F093F" w:rsidRDefault="001F093F" w:rsidP="001F093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hyperlink r:id="rId59" w:history="1">
              <w:r w:rsidRPr="001F093F">
                <w:rPr>
                  <w:rFonts w:ascii="Roboto" w:eastAsia="Times New Roman" w:hAnsi="Roboto" w:cs="Times New Roman"/>
                  <w:color w:val="3B4256"/>
                  <w:sz w:val="24"/>
                  <w:szCs w:val="24"/>
                  <w:u w:val="single"/>
                  <w:lang w:eastAsia="ru-RU"/>
                </w:rPr>
                <w:t>http://pkc.perm.ru/</w:t>
              </w:r>
            </w:hyperlink>
          </w:p>
        </w:tc>
        <w:tc>
          <w:tcPr>
            <w:tcW w:w="6" w:type="dxa"/>
            <w:shd w:val="clear" w:color="auto" w:fill="FFFFFF"/>
            <w:vAlign w:val="center"/>
            <w:hideMark/>
          </w:tcPr>
          <w:p w14:paraId="35F02BD5" w14:textId="77777777" w:rsidR="001F093F" w:rsidRPr="001F093F" w:rsidRDefault="001F093F" w:rsidP="001F0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93F" w:rsidRPr="001F093F" w14:paraId="506F635C" w14:textId="77777777" w:rsidTr="00996242">
        <w:tc>
          <w:tcPr>
            <w:tcW w:w="827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5AF66BE6" w14:textId="77777777" w:rsidR="001F093F" w:rsidRPr="001F093F" w:rsidRDefault="001F093F" w:rsidP="001F093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1F093F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26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3A96357D" w14:textId="77777777" w:rsidR="001F093F" w:rsidRPr="001F093F" w:rsidRDefault="001F093F" w:rsidP="001F093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1F093F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1F093F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УралМед</w:t>
            </w:r>
            <w:proofErr w:type="spellEnd"/>
            <w:r w:rsidRPr="001F093F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" г. Пермь</w:t>
            </w:r>
          </w:p>
        </w:tc>
        <w:tc>
          <w:tcPr>
            <w:tcW w:w="4253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2F8EDB92" w14:textId="77777777" w:rsidR="001F093F" w:rsidRPr="001F093F" w:rsidRDefault="001F093F" w:rsidP="001F093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hyperlink r:id="rId60" w:history="1">
              <w:r w:rsidRPr="001F093F">
                <w:rPr>
                  <w:rFonts w:ascii="Roboto" w:eastAsia="Times New Roman" w:hAnsi="Roboto" w:cs="Times New Roman"/>
                  <w:color w:val="3B4256"/>
                  <w:sz w:val="24"/>
                  <w:szCs w:val="24"/>
                  <w:u w:val="single"/>
                  <w:lang w:eastAsia="ru-RU"/>
                </w:rPr>
                <w:t>www.nadezhda-med.ru</w:t>
              </w:r>
            </w:hyperlink>
          </w:p>
        </w:tc>
        <w:tc>
          <w:tcPr>
            <w:tcW w:w="6" w:type="dxa"/>
            <w:shd w:val="clear" w:color="auto" w:fill="FFFFFF"/>
            <w:vAlign w:val="center"/>
            <w:hideMark/>
          </w:tcPr>
          <w:p w14:paraId="168A3DBE" w14:textId="77777777" w:rsidR="001F093F" w:rsidRPr="001F093F" w:rsidRDefault="001F093F" w:rsidP="001F0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93F" w:rsidRPr="001F093F" w14:paraId="061E7633" w14:textId="77777777" w:rsidTr="00996242">
        <w:tc>
          <w:tcPr>
            <w:tcW w:w="827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5C43A93F" w14:textId="77777777" w:rsidR="001F093F" w:rsidRPr="001F093F" w:rsidRDefault="001F093F" w:rsidP="001F093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1F093F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26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2AC0B426" w14:textId="77777777" w:rsidR="001F093F" w:rsidRPr="001F093F" w:rsidRDefault="001F093F" w:rsidP="001F093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1F093F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ООО "Частная клиника-салон "Роден"</w:t>
            </w:r>
          </w:p>
        </w:tc>
        <w:tc>
          <w:tcPr>
            <w:tcW w:w="4253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3DCBDC9D" w14:textId="77777777" w:rsidR="001F093F" w:rsidRPr="001F093F" w:rsidRDefault="001F093F" w:rsidP="001F093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hyperlink r:id="rId61" w:history="1">
              <w:r w:rsidRPr="001F093F">
                <w:rPr>
                  <w:rFonts w:ascii="Roboto" w:eastAsia="Times New Roman" w:hAnsi="Roboto" w:cs="Times New Roman"/>
                  <w:color w:val="3B4256"/>
                  <w:sz w:val="24"/>
                  <w:szCs w:val="24"/>
                  <w:u w:val="single"/>
                  <w:lang w:eastAsia="ru-RU"/>
                </w:rPr>
                <w:t>https://roden.perm.ru/</w:t>
              </w:r>
            </w:hyperlink>
          </w:p>
        </w:tc>
        <w:tc>
          <w:tcPr>
            <w:tcW w:w="6" w:type="dxa"/>
            <w:shd w:val="clear" w:color="auto" w:fill="FFFFFF"/>
            <w:vAlign w:val="center"/>
            <w:hideMark/>
          </w:tcPr>
          <w:p w14:paraId="50DB3F76" w14:textId="77777777" w:rsidR="001F093F" w:rsidRPr="001F093F" w:rsidRDefault="001F093F" w:rsidP="001F0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7F829C9" w14:textId="77777777" w:rsidR="002A6486" w:rsidRDefault="002A6486"/>
    <w:sectPr w:rsidR="002A6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AF8"/>
    <w:rsid w:val="001F093F"/>
    <w:rsid w:val="002A6486"/>
    <w:rsid w:val="00672AF8"/>
    <w:rsid w:val="0099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38C339-0DB4-4173-83D6-B6CD2FD6B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0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F09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7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p2.medicalperm.ru/informacija-dla-pacijentov/dispanserizacija/" TargetMode="External"/><Relationship Id="rId18" Type="http://schemas.openxmlformats.org/officeDocument/2006/relationships/hyperlink" Target="http://gb-grinberga.ru/" TargetMode="External"/><Relationship Id="rId26" Type="http://schemas.openxmlformats.org/officeDocument/2006/relationships/hyperlink" Target="http://kcrp.ru/" TargetMode="External"/><Relationship Id="rId39" Type="http://schemas.openxmlformats.org/officeDocument/2006/relationships/hyperlink" Target="http://www.sivacrb.ru/" TargetMode="External"/><Relationship Id="rId21" Type="http://schemas.openxmlformats.org/officeDocument/2006/relationships/hyperlink" Target="http://elovo-crb.ru/" TargetMode="External"/><Relationship Id="rId34" Type="http://schemas.openxmlformats.org/officeDocument/2006/relationships/hyperlink" Target="http://ohanskmed.ru/paczientam/dispanserizacziya.html" TargetMode="External"/><Relationship Id="rId42" Type="http://schemas.openxmlformats.org/officeDocument/2006/relationships/hyperlink" Target="http://chaikgb.ru/patients/screening/" TargetMode="External"/><Relationship Id="rId47" Type="http://schemas.openxmlformats.org/officeDocument/2006/relationships/hyperlink" Target="http://www.avisma-med.ru/" TargetMode="External"/><Relationship Id="rId50" Type="http://schemas.openxmlformats.org/officeDocument/2006/relationships/hyperlink" Target="http://www.gorpolic.ru/" TargetMode="External"/><Relationship Id="rId55" Type="http://schemas.openxmlformats.org/officeDocument/2006/relationships/hyperlink" Target="http://www.medic-group.ru/" TargetMode="External"/><Relationship Id="rId63" Type="http://schemas.openxmlformats.org/officeDocument/2006/relationships/theme" Target="theme/theme1.xml"/><Relationship Id="rId7" Type="http://schemas.openxmlformats.org/officeDocument/2006/relationships/hyperlink" Target="http://bolnicakpo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ermgkp.ru/1007/" TargetMode="External"/><Relationship Id="rId20" Type="http://schemas.openxmlformats.org/officeDocument/2006/relationships/hyperlink" Target="http://dobrcrb.ru/" TargetMode="External"/><Relationship Id="rId29" Type="http://schemas.openxmlformats.org/officeDocument/2006/relationships/hyperlink" Target="https://permgb6.ru/" TargetMode="External"/><Relationship Id="rId41" Type="http://schemas.openxmlformats.org/officeDocument/2006/relationships/hyperlink" Target="http://uincrb.medicalperm.ru/" TargetMode="External"/><Relationship Id="rId54" Type="http://schemas.openxmlformats.org/officeDocument/2006/relationships/hyperlink" Target="http://clinic.psma.ru/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berbol.ru/" TargetMode="External"/><Relationship Id="rId11" Type="http://schemas.openxmlformats.org/officeDocument/2006/relationships/hyperlink" Target="http://permkbsr.ru/" TargetMode="External"/><Relationship Id="rId24" Type="http://schemas.openxmlformats.org/officeDocument/2006/relationships/hyperlink" Target="http://kishertcrb.ru/" TargetMode="External"/><Relationship Id="rId32" Type="http://schemas.openxmlformats.org/officeDocument/2006/relationships/hyperlink" Target="https://orda-crb.ru/" TargetMode="External"/><Relationship Id="rId37" Type="http://schemas.openxmlformats.org/officeDocument/2006/relationships/hyperlink" Target="http://polazna-med.ru/" TargetMode="External"/><Relationship Id="rId40" Type="http://schemas.openxmlformats.org/officeDocument/2006/relationships/hyperlink" Target="http://suksuncrb.ru/" TargetMode="External"/><Relationship Id="rId45" Type="http://schemas.openxmlformats.org/officeDocument/2006/relationships/hyperlink" Target="https://xn--80aacc6ajjqde1acw7cc4g2b.xn--p1ai/" TargetMode="External"/><Relationship Id="rId53" Type="http://schemas.openxmlformats.org/officeDocument/2006/relationships/hyperlink" Target="http://www.uksva.ru/" TargetMode="External"/><Relationship Id="rId58" Type="http://schemas.openxmlformats.org/officeDocument/2006/relationships/hyperlink" Target="http://www.medikrzd.ru/" TargetMode="External"/><Relationship Id="rId5" Type="http://schemas.openxmlformats.org/officeDocument/2006/relationships/hyperlink" Target="http://hospital.mmdl.ru/" TargetMode="External"/><Relationship Id="rId15" Type="http://schemas.openxmlformats.org/officeDocument/2006/relationships/hyperlink" Target="http://www.gkp5.perm.ru/" TargetMode="External"/><Relationship Id="rId23" Type="http://schemas.openxmlformats.org/officeDocument/2006/relationships/hyperlink" Target="http://kcrb1.ru/" TargetMode="External"/><Relationship Id="rId28" Type="http://schemas.openxmlformats.org/officeDocument/2006/relationships/hyperlink" Target="http://kcgp.ru/" TargetMode="External"/><Relationship Id="rId36" Type="http://schemas.openxmlformats.org/officeDocument/2006/relationships/hyperlink" Target="http://prmcrb.ru/" TargetMode="External"/><Relationship Id="rId49" Type="http://schemas.openxmlformats.org/officeDocument/2006/relationships/hyperlink" Target="https://www.alfazdrav.ru/" TargetMode="External"/><Relationship Id="rId57" Type="http://schemas.openxmlformats.org/officeDocument/2006/relationships/hyperlink" Target="http://elisabeth-med.ru/" TargetMode="External"/><Relationship Id="rId61" Type="http://schemas.openxmlformats.org/officeDocument/2006/relationships/hyperlink" Target="https://roden.perm.ru/" TargetMode="External"/><Relationship Id="rId10" Type="http://schemas.openxmlformats.org/officeDocument/2006/relationships/hyperlink" Target="http://www.lysvagb.ru/dispanserizaciya" TargetMode="External"/><Relationship Id="rId19" Type="http://schemas.openxmlformats.org/officeDocument/2006/relationships/hyperlink" Target="http://www.permgp7.ru/" TargetMode="External"/><Relationship Id="rId31" Type="http://schemas.openxmlformats.org/officeDocument/2006/relationships/hyperlink" Target="https://ocrbmed.ru/" TargetMode="External"/><Relationship Id="rId44" Type="http://schemas.openxmlformats.org/officeDocument/2006/relationships/hyperlink" Target="http://cherncrp.ru/" TargetMode="External"/><Relationship Id="rId52" Type="http://schemas.openxmlformats.org/officeDocument/2006/relationships/hyperlink" Target="http://osavop.ru/" TargetMode="External"/><Relationship Id="rId60" Type="http://schemas.openxmlformats.org/officeDocument/2006/relationships/hyperlink" Target="http://www.nadezhda-med.ru/" TargetMode="External"/><Relationship Id="rId4" Type="http://schemas.openxmlformats.org/officeDocument/2006/relationships/hyperlink" Target="http://bardacrb.ru/" TargetMode="External"/><Relationship Id="rId9" Type="http://schemas.openxmlformats.org/officeDocument/2006/relationships/hyperlink" Target="http://vrb.perm.ru/" TargetMode="External"/><Relationship Id="rId14" Type="http://schemas.openxmlformats.org/officeDocument/2006/relationships/hyperlink" Target="http://gkp4.ru/" TargetMode="External"/><Relationship Id="rId22" Type="http://schemas.openxmlformats.org/officeDocument/2006/relationships/hyperlink" Target="http://ilncrb.ru/" TargetMode="External"/><Relationship Id="rId27" Type="http://schemas.openxmlformats.org/officeDocument/2006/relationships/hyperlink" Target="http://kuedacrb.ru/main/" TargetMode="External"/><Relationship Id="rId30" Type="http://schemas.openxmlformats.org/officeDocument/2006/relationships/hyperlink" Target="http://nytvarb.ru/" TargetMode="External"/><Relationship Id="rId35" Type="http://schemas.openxmlformats.org/officeDocument/2006/relationships/hyperlink" Target="http://ochcrb.ru/" TargetMode="External"/><Relationship Id="rId43" Type="http://schemas.openxmlformats.org/officeDocument/2006/relationships/hyperlink" Target="https://chastye-crb.ru/" TargetMode="External"/><Relationship Id="rId48" Type="http://schemas.openxmlformats.org/officeDocument/2006/relationships/hyperlink" Target="http://mschsoda.ulcraft.com/" TargetMode="External"/><Relationship Id="rId56" Type="http://schemas.openxmlformats.org/officeDocument/2006/relationships/hyperlink" Target="http://www.gpperm.ru/" TargetMode="External"/><Relationship Id="rId8" Type="http://schemas.openxmlformats.org/officeDocument/2006/relationships/hyperlink" Target="http://xn--90aa4aggp.xn--p1ai/" TargetMode="External"/><Relationship Id="rId51" Type="http://schemas.openxmlformats.org/officeDocument/2006/relationships/hyperlink" Target="http://www.aibolit-kungur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gkb4.perm.ru/" TargetMode="External"/><Relationship Id="rId17" Type="http://schemas.openxmlformats.org/officeDocument/2006/relationships/hyperlink" Target="https://gornozrb.ru/" TargetMode="External"/><Relationship Id="rId25" Type="http://schemas.openxmlformats.org/officeDocument/2006/relationships/hyperlink" Target="http://visheracrb.ru/patients/screening/" TargetMode="External"/><Relationship Id="rId33" Type="http://schemas.openxmlformats.org/officeDocument/2006/relationships/hyperlink" Target="htths://osacrb.wdepo.ru/" TargetMode="External"/><Relationship Id="rId38" Type="http://schemas.openxmlformats.org/officeDocument/2006/relationships/hyperlink" Target="http://gb1.solzdrav.ru/patients/screening/" TargetMode="External"/><Relationship Id="rId46" Type="http://schemas.openxmlformats.org/officeDocument/2006/relationships/hyperlink" Target="http://cherdrb.ucoz.org/" TargetMode="External"/><Relationship Id="rId59" Type="http://schemas.openxmlformats.org/officeDocument/2006/relationships/hyperlink" Target="http://pkc.per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889</Words>
  <Characters>5073</Characters>
  <Application>Microsoft Office Word</Application>
  <DocSecurity>0</DocSecurity>
  <Lines>42</Lines>
  <Paragraphs>11</Paragraphs>
  <ScaleCrop>false</ScaleCrop>
  <Company/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Ивановна Вершинина</dc:creator>
  <cp:keywords/>
  <dc:description/>
  <cp:lastModifiedBy>Мария Ивановна Вершинина</cp:lastModifiedBy>
  <cp:revision>3</cp:revision>
  <dcterms:created xsi:type="dcterms:W3CDTF">2021-11-29T10:43:00Z</dcterms:created>
  <dcterms:modified xsi:type="dcterms:W3CDTF">2021-11-29T10:44:00Z</dcterms:modified>
</cp:coreProperties>
</file>